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823FA" w14:textId="77777777" w:rsidR="00026BD1" w:rsidRPr="003B4088" w:rsidRDefault="00026BD1" w:rsidP="00614846">
      <w:pPr>
        <w:ind w:right="-34"/>
        <w:jc w:val="center"/>
        <w:rPr>
          <w:b/>
          <w:sz w:val="44"/>
          <w:szCs w:val="44"/>
        </w:rPr>
      </w:pPr>
      <w:r w:rsidRPr="003B4088">
        <w:rPr>
          <w:b/>
          <w:sz w:val="44"/>
          <w:szCs w:val="44"/>
        </w:rPr>
        <w:t>ПЛАН</w:t>
      </w:r>
    </w:p>
    <w:p w14:paraId="37791872" w14:textId="77777777" w:rsidR="00026BD1" w:rsidRPr="00614846" w:rsidRDefault="00026BD1" w:rsidP="00614846">
      <w:pPr>
        <w:ind w:right="-34"/>
        <w:jc w:val="center"/>
        <w:rPr>
          <w:sz w:val="30"/>
          <w:szCs w:val="30"/>
        </w:rPr>
      </w:pPr>
      <w:r w:rsidRPr="00614846">
        <w:rPr>
          <w:sz w:val="30"/>
          <w:szCs w:val="30"/>
        </w:rPr>
        <w:t>проведения мероприятий в шестой школьный день</w:t>
      </w:r>
    </w:p>
    <w:p w14:paraId="7FAE5BE1" w14:textId="5071F2FA" w:rsidR="005F6B51" w:rsidRPr="005F6B51" w:rsidRDefault="002B2793" w:rsidP="00EF6147">
      <w:pPr>
        <w:ind w:right="-34"/>
        <w:jc w:val="center"/>
        <w:rPr>
          <w:b/>
          <w:color w:val="00B050"/>
          <w:sz w:val="48"/>
          <w:szCs w:val="48"/>
        </w:rPr>
      </w:pPr>
      <w:r>
        <w:rPr>
          <w:b/>
          <w:color w:val="00B050"/>
          <w:sz w:val="48"/>
          <w:szCs w:val="48"/>
        </w:rPr>
        <w:t>19</w:t>
      </w:r>
      <w:r w:rsidR="00857F19">
        <w:rPr>
          <w:b/>
          <w:color w:val="00B050"/>
          <w:sz w:val="48"/>
          <w:szCs w:val="48"/>
        </w:rPr>
        <w:t>.09</w:t>
      </w:r>
      <w:r w:rsidR="005F6B51" w:rsidRPr="005F6B51">
        <w:rPr>
          <w:b/>
          <w:color w:val="00B050"/>
          <w:sz w:val="48"/>
          <w:szCs w:val="48"/>
        </w:rPr>
        <w:t>.202</w:t>
      </w:r>
      <w:r>
        <w:rPr>
          <w:b/>
          <w:color w:val="00B050"/>
          <w:sz w:val="48"/>
          <w:szCs w:val="48"/>
        </w:rPr>
        <w:t>6</w:t>
      </w:r>
    </w:p>
    <w:p w14:paraId="32D39DF1" w14:textId="77777777" w:rsidR="00857F19" w:rsidRDefault="00857F19" w:rsidP="008B1C3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44"/>
          <w:szCs w:val="44"/>
        </w:rPr>
      </w:pPr>
      <w:r w:rsidRPr="00FC08BF">
        <w:rPr>
          <w:b/>
          <w:color w:val="FF0000"/>
          <w:sz w:val="44"/>
          <w:szCs w:val="44"/>
        </w:rPr>
        <w:t>ДЕНЬ ТРУДОВОГО ВОСПИТАНИЯ И ПРОФЕССИОНАЛЬНОЙ ОРИЕНТАЦИИ</w:t>
      </w:r>
    </w:p>
    <w:p w14:paraId="7B5F0242" w14:textId="77777777" w:rsidR="00857F19" w:rsidRPr="00EC6F9E" w:rsidRDefault="00857F19" w:rsidP="008B1C37">
      <w:pPr>
        <w:pStyle w:val="a7"/>
        <w:shd w:val="clear" w:color="auto" w:fill="FFFFFF"/>
        <w:spacing w:before="0" w:beforeAutospacing="0" w:after="0" w:afterAutospacing="0"/>
        <w:jc w:val="center"/>
        <w:rPr>
          <w:color w:val="111111"/>
          <w:sz w:val="30"/>
          <w:szCs w:val="30"/>
        </w:rPr>
      </w:pPr>
      <w:r w:rsidRPr="00EC6F9E">
        <w:rPr>
          <w:rStyle w:val="aa"/>
          <w:color w:val="111111"/>
          <w:sz w:val="30"/>
          <w:szCs w:val="30"/>
        </w:rPr>
        <w:t>Цели: р</w:t>
      </w:r>
      <w:r w:rsidRPr="00EC6F9E">
        <w:rPr>
          <w:color w:val="111111"/>
          <w:sz w:val="30"/>
          <w:szCs w:val="30"/>
        </w:rPr>
        <w:t>асширить представление детей о значении труда в жизни общества;</w:t>
      </w:r>
    </w:p>
    <w:p w14:paraId="06E6AAC5" w14:textId="77777777" w:rsidR="00857F19" w:rsidRPr="00EC6F9E" w:rsidRDefault="00857F19" w:rsidP="008B1C37">
      <w:pPr>
        <w:pStyle w:val="a7"/>
        <w:shd w:val="clear" w:color="auto" w:fill="FFFFFF"/>
        <w:spacing w:before="0" w:beforeAutospacing="0" w:after="0" w:afterAutospacing="0"/>
        <w:rPr>
          <w:color w:val="111111"/>
          <w:sz w:val="30"/>
          <w:szCs w:val="30"/>
        </w:rPr>
      </w:pPr>
      <w:r w:rsidRPr="00EC6F9E">
        <w:rPr>
          <w:color w:val="111111"/>
          <w:sz w:val="30"/>
          <w:szCs w:val="30"/>
        </w:rPr>
        <w:t>способствовать формированию положительной нравственной оценки таких качеств характера, как трудолюбие, самостоятельность, усидчивость;</w:t>
      </w:r>
    </w:p>
    <w:p w14:paraId="5A3206BB" w14:textId="77777777" w:rsidR="00857F19" w:rsidRPr="00EC6F9E" w:rsidRDefault="00857F19" w:rsidP="00857F19">
      <w:pPr>
        <w:pStyle w:val="a7"/>
        <w:shd w:val="clear" w:color="auto" w:fill="FFFFFF"/>
        <w:spacing w:before="0" w:beforeAutospacing="0" w:after="0" w:afterAutospacing="0"/>
        <w:rPr>
          <w:color w:val="111111"/>
          <w:sz w:val="30"/>
          <w:szCs w:val="30"/>
        </w:rPr>
      </w:pPr>
      <w:r w:rsidRPr="00EC6F9E">
        <w:rPr>
          <w:color w:val="111111"/>
          <w:sz w:val="30"/>
          <w:szCs w:val="30"/>
        </w:rPr>
        <w:t>побуждать детей к развитию своих трудовых навыков, к участию в трудовых акциях, к самовоспитанию.  </w:t>
      </w:r>
    </w:p>
    <w:tbl>
      <w:tblPr>
        <w:tblStyle w:val="a3"/>
        <w:tblW w:w="10640" w:type="dxa"/>
        <w:tblInd w:w="-431" w:type="dxa"/>
        <w:tblLook w:val="04A0" w:firstRow="1" w:lastRow="0" w:firstColumn="1" w:lastColumn="0" w:noHBand="0" w:noVBand="1"/>
      </w:tblPr>
      <w:tblGrid>
        <w:gridCol w:w="2885"/>
        <w:gridCol w:w="1697"/>
        <w:gridCol w:w="2070"/>
        <w:gridCol w:w="1542"/>
        <w:gridCol w:w="2446"/>
      </w:tblGrid>
      <w:tr w:rsidR="00C5238B" w:rsidRPr="005B5EAC" w14:paraId="0DE15188" w14:textId="77777777" w:rsidTr="001C7EF7">
        <w:tc>
          <w:tcPr>
            <w:tcW w:w="10640" w:type="dxa"/>
            <w:gridSpan w:val="5"/>
          </w:tcPr>
          <w:p w14:paraId="06DE0137" w14:textId="77777777" w:rsidR="00C5238B" w:rsidRPr="005B5EAC" w:rsidRDefault="00C5238B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1.</w:t>
            </w:r>
            <w:proofErr w:type="gramStart"/>
            <w:r w:rsidRPr="005B5EAC">
              <w:rPr>
                <w:sz w:val="30"/>
                <w:szCs w:val="30"/>
              </w:rPr>
              <w:t>1.</w:t>
            </w:r>
            <w:r w:rsidR="00C15FC3" w:rsidRPr="005B5EAC">
              <w:rPr>
                <w:sz w:val="30"/>
                <w:szCs w:val="30"/>
              </w:rPr>
              <w:t>Культурно</w:t>
            </w:r>
            <w:proofErr w:type="gramEnd"/>
            <w:r w:rsidR="00C15FC3" w:rsidRPr="005B5EAC">
              <w:rPr>
                <w:sz w:val="30"/>
                <w:szCs w:val="30"/>
              </w:rPr>
              <w:t>-массовые мероприятия, р</w:t>
            </w:r>
            <w:r w:rsidRPr="005B5EAC">
              <w:rPr>
                <w:sz w:val="30"/>
                <w:szCs w:val="30"/>
              </w:rPr>
              <w:t>абота классных руководителей:</w:t>
            </w:r>
          </w:p>
        </w:tc>
      </w:tr>
      <w:tr w:rsidR="00C5238B" w:rsidRPr="005B5EAC" w14:paraId="4BAE8801" w14:textId="77777777" w:rsidTr="00AE0C94">
        <w:tc>
          <w:tcPr>
            <w:tcW w:w="2885" w:type="dxa"/>
          </w:tcPr>
          <w:p w14:paraId="18018AE0" w14:textId="77777777" w:rsidR="00C5238B" w:rsidRPr="005B5EAC" w:rsidRDefault="00C5238B" w:rsidP="00614846">
            <w:pPr>
              <w:ind w:right="-34"/>
              <w:jc w:val="center"/>
              <w:rPr>
                <w:sz w:val="30"/>
                <w:szCs w:val="30"/>
              </w:rPr>
            </w:pPr>
          </w:p>
        </w:tc>
        <w:tc>
          <w:tcPr>
            <w:tcW w:w="1697" w:type="dxa"/>
          </w:tcPr>
          <w:p w14:paraId="0E397D42" w14:textId="77777777" w:rsidR="00C5238B" w:rsidRPr="005B5EAC" w:rsidRDefault="00C5238B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Время проведения</w:t>
            </w:r>
          </w:p>
        </w:tc>
        <w:tc>
          <w:tcPr>
            <w:tcW w:w="2070" w:type="dxa"/>
          </w:tcPr>
          <w:p w14:paraId="4E870433" w14:textId="77777777" w:rsidR="00C5238B" w:rsidRPr="005B5EAC" w:rsidRDefault="00C5238B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Место проведения</w:t>
            </w:r>
          </w:p>
        </w:tc>
        <w:tc>
          <w:tcPr>
            <w:tcW w:w="1542" w:type="dxa"/>
          </w:tcPr>
          <w:p w14:paraId="2CB8ED59" w14:textId="77777777" w:rsidR="00C5238B" w:rsidRPr="005B5EAC" w:rsidRDefault="00C5238B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участники</w:t>
            </w:r>
          </w:p>
        </w:tc>
        <w:tc>
          <w:tcPr>
            <w:tcW w:w="2446" w:type="dxa"/>
          </w:tcPr>
          <w:p w14:paraId="4D763A7C" w14:textId="77777777" w:rsidR="00C5238B" w:rsidRPr="005B5EAC" w:rsidRDefault="00C5238B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ответственный</w:t>
            </w:r>
          </w:p>
        </w:tc>
      </w:tr>
      <w:tr w:rsidR="002B2793" w:rsidRPr="005B5EAC" w14:paraId="16E1A948" w14:textId="77777777" w:rsidTr="00AE0C94">
        <w:tc>
          <w:tcPr>
            <w:tcW w:w="2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7F679" w14:textId="78394124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28"/>
                <w:szCs w:val="28"/>
                <w:lang w:eastAsia="en-US"/>
              </w:rPr>
              <w:t>Профориентационная игра «Я и мир профессий»</w:t>
            </w:r>
          </w:p>
        </w:tc>
        <w:tc>
          <w:tcPr>
            <w:tcW w:w="1697" w:type="dxa"/>
          </w:tcPr>
          <w:p w14:paraId="586749C3" w14:textId="7A7E877F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9.00-9.45</w:t>
            </w:r>
          </w:p>
        </w:tc>
        <w:tc>
          <w:tcPr>
            <w:tcW w:w="2070" w:type="dxa"/>
          </w:tcPr>
          <w:p w14:paraId="0D859476" w14:textId="01D784E4" w:rsidR="002B2793" w:rsidRPr="005B5EAC" w:rsidRDefault="002B2793" w:rsidP="00AE0C94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</w:t>
            </w:r>
            <w:r w:rsidR="00CE7EEB">
              <w:rPr>
                <w:sz w:val="30"/>
                <w:szCs w:val="30"/>
              </w:rPr>
              <w:t>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D2571" w14:textId="50D9028B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28"/>
                <w:szCs w:val="28"/>
                <w:lang w:eastAsia="en-US"/>
              </w:rPr>
              <w:t>4-5 классы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25132" w14:textId="70F0F34C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28"/>
                <w:szCs w:val="28"/>
                <w:lang w:eastAsia="en-US"/>
              </w:rPr>
              <w:t>Воронова В.В.</w:t>
            </w:r>
          </w:p>
        </w:tc>
      </w:tr>
      <w:tr w:rsidR="002B2793" w:rsidRPr="005B5EAC" w14:paraId="57CBEEA3" w14:textId="77777777" w:rsidTr="00AE0C94">
        <w:tc>
          <w:tcPr>
            <w:tcW w:w="2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BACB6" w14:textId="50E401E0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28"/>
                <w:szCs w:val="28"/>
                <w:lang w:eastAsia="en-US"/>
              </w:rPr>
              <w:t>Интеллектуальная игра «Семейные династии»</w:t>
            </w:r>
          </w:p>
        </w:tc>
        <w:tc>
          <w:tcPr>
            <w:tcW w:w="1697" w:type="dxa"/>
          </w:tcPr>
          <w:p w14:paraId="7A6D8433" w14:textId="63210241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10.00-10.45</w:t>
            </w:r>
          </w:p>
        </w:tc>
        <w:tc>
          <w:tcPr>
            <w:tcW w:w="2070" w:type="dxa"/>
          </w:tcPr>
          <w:p w14:paraId="5675A0AC" w14:textId="4411D4A0" w:rsidR="002B2793" w:rsidRPr="005B5EAC" w:rsidRDefault="002B2793" w:rsidP="00AE0C94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</w:t>
            </w:r>
            <w:r w:rsidR="00CE7EEB">
              <w:rPr>
                <w:sz w:val="30"/>
                <w:szCs w:val="30"/>
              </w:rPr>
              <w:t>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1C1F8" w14:textId="245FC46B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28"/>
                <w:szCs w:val="28"/>
                <w:lang w:eastAsia="en-US"/>
              </w:rPr>
              <w:t>1-3 классы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B3EFA" w14:textId="6FDF78D7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Болошенко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Е.Н.</w:t>
            </w:r>
          </w:p>
        </w:tc>
      </w:tr>
      <w:tr w:rsidR="002B2793" w:rsidRPr="005B5EAC" w14:paraId="36D64A70" w14:textId="77777777" w:rsidTr="00AE0C94">
        <w:tc>
          <w:tcPr>
            <w:tcW w:w="2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AB467" w14:textId="73D26BF4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28"/>
                <w:szCs w:val="28"/>
                <w:lang w:eastAsia="en-US"/>
              </w:rPr>
              <w:t>Круглый стол «Куда пойти учиться»</w:t>
            </w:r>
          </w:p>
        </w:tc>
        <w:tc>
          <w:tcPr>
            <w:tcW w:w="1697" w:type="dxa"/>
          </w:tcPr>
          <w:p w14:paraId="00079BE1" w14:textId="04605FD8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11.00-11.45</w:t>
            </w:r>
          </w:p>
        </w:tc>
        <w:tc>
          <w:tcPr>
            <w:tcW w:w="2070" w:type="dxa"/>
          </w:tcPr>
          <w:p w14:paraId="3EF3ACA7" w14:textId="7B16E7FF" w:rsidR="002B2793" w:rsidRPr="005B5EAC" w:rsidRDefault="002B2793" w:rsidP="00AE0C94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</w:t>
            </w:r>
            <w:r w:rsidR="00CE7EEB">
              <w:rPr>
                <w:sz w:val="30"/>
                <w:szCs w:val="30"/>
              </w:rPr>
              <w:t>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35910" w14:textId="38994985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28"/>
                <w:szCs w:val="28"/>
                <w:lang w:eastAsia="en-US"/>
              </w:rPr>
              <w:t>6-8 классы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C8C7C" w14:textId="09BB25B2" w:rsidR="002B2793" w:rsidRPr="005B5EAC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28"/>
                <w:szCs w:val="28"/>
                <w:lang w:eastAsia="en-US"/>
              </w:rPr>
              <w:t>Демиденко Е.А.</w:t>
            </w:r>
          </w:p>
        </w:tc>
      </w:tr>
      <w:tr w:rsidR="002B2793" w:rsidRPr="005B5EAC" w14:paraId="038C77C1" w14:textId="77777777" w:rsidTr="00AE0C94">
        <w:tc>
          <w:tcPr>
            <w:tcW w:w="2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37745" w14:textId="74EBECD6" w:rsidR="002B2793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28"/>
                <w:szCs w:val="28"/>
                <w:lang w:eastAsia="en-US"/>
              </w:rPr>
              <w:t>Квест — игра по профориентации «О профессиях разных, нужных и важных»</w:t>
            </w:r>
          </w:p>
        </w:tc>
        <w:tc>
          <w:tcPr>
            <w:tcW w:w="1697" w:type="dxa"/>
          </w:tcPr>
          <w:p w14:paraId="71938980" w14:textId="004987FC" w:rsidR="002B2793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12.00-12.45</w:t>
            </w:r>
          </w:p>
        </w:tc>
        <w:tc>
          <w:tcPr>
            <w:tcW w:w="2070" w:type="dxa"/>
          </w:tcPr>
          <w:p w14:paraId="440EE1DF" w14:textId="38CF2BBB" w:rsidR="002B2793" w:rsidRDefault="002B2793" w:rsidP="00AE0C94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</w:t>
            </w:r>
            <w:r w:rsidR="00CE7EEB">
              <w:rPr>
                <w:sz w:val="30"/>
                <w:szCs w:val="30"/>
              </w:rPr>
              <w:t>12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BF0EC" w14:textId="65AB8C0C" w:rsidR="002B2793" w:rsidRDefault="002B2793" w:rsidP="002B2793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28"/>
                <w:szCs w:val="28"/>
                <w:lang w:eastAsia="en-US"/>
              </w:rPr>
              <w:t>9-11 классы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63719" w14:textId="3A31A021" w:rsidR="002B2793" w:rsidRPr="00E32972" w:rsidRDefault="002B2793" w:rsidP="002B2793">
            <w:pPr>
              <w:ind w:right="-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Лесных Д.Д.</w:t>
            </w:r>
          </w:p>
        </w:tc>
      </w:tr>
      <w:tr w:rsidR="001C7EF7" w:rsidRPr="005B5EAC" w14:paraId="14CC585E" w14:textId="77777777" w:rsidTr="0072130C">
        <w:tc>
          <w:tcPr>
            <w:tcW w:w="10640" w:type="dxa"/>
            <w:gridSpan w:val="5"/>
          </w:tcPr>
          <w:p w14:paraId="700BEE92" w14:textId="078036FC" w:rsidR="001C7EF7" w:rsidRPr="005B5EAC" w:rsidRDefault="001C7EF7" w:rsidP="007E567B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1.2. Работа библиотеки</w:t>
            </w:r>
          </w:p>
        </w:tc>
      </w:tr>
      <w:tr w:rsidR="00907A31" w:rsidRPr="005B5EAC" w14:paraId="4B585CF8" w14:textId="77777777" w:rsidTr="00AE0C94">
        <w:tc>
          <w:tcPr>
            <w:tcW w:w="2885" w:type="dxa"/>
          </w:tcPr>
          <w:p w14:paraId="3B2F7D3D" w14:textId="039C71A3" w:rsidR="00907A31" w:rsidRPr="005B5EAC" w:rsidRDefault="002B2793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2B2793">
              <w:rPr>
                <w:sz w:val="28"/>
                <w:szCs w:val="28"/>
              </w:rPr>
              <w:t>Книжная выставка «Край родной, я тебя воспеваю»</w:t>
            </w:r>
          </w:p>
        </w:tc>
        <w:tc>
          <w:tcPr>
            <w:tcW w:w="1697" w:type="dxa"/>
          </w:tcPr>
          <w:p w14:paraId="27E46966" w14:textId="67AAE027" w:rsidR="00907A31" w:rsidRPr="005B5EAC" w:rsidRDefault="00F96AEA" w:rsidP="00614846">
            <w:pPr>
              <w:tabs>
                <w:tab w:val="left" w:pos="1303"/>
              </w:tabs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-</w:t>
            </w:r>
          </w:p>
        </w:tc>
        <w:tc>
          <w:tcPr>
            <w:tcW w:w="2070" w:type="dxa"/>
          </w:tcPr>
          <w:p w14:paraId="00AC388A" w14:textId="76211B77" w:rsidR="00907A31" w:rsidRPr="005B5EAC" w:rsidRDefault="00907A31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1 этаж</w:t>
            </w:r>
          </w:p>
        </w:tc>
        <w:tc>
          <w:tcPr>
            <w:tcW w:w="1542" w:type="dxa"/>
          </w:tcPr>
          <w:p w14:paraId="6A01A85F" w14:textId="08DA56CD" w:rsidR="00907A31" w:rsidRPr="005B5EAC" w:rsidRDefault="00907A31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1-11 классы</w:t>
            </w:r>
          </w:p>
        </w:tc>
        <w:tc>
          <w:tcPr>
            <w:tcW w:w="2446" w:type="dxa"/>
          </w:tcPr>
          <w:p w14:paraId="5CA54517" w14:textId="307E4AF4" w:rsidR="00907A31" w:rsidRPr="005B5EAC" w:rsidRDefault="00907A31" w:rsidP="00275174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 xml:space="preserve">Библиотекарь </w:t>
            </w:r>
          </w:p>
        </w:tc>
      </w:tr>
      <w:tr w:rsidR="00CE7EEB" w:rsidRPr="005B5EAC" w14:paraId="030798E9" w14:textId="77777777" w:rsidTr="00232E82">
        <w:tc>
          <w:tcPr>
            <w:tcW w:w="10640" w:type="dxa"/>
            <w:gridSpan w:val="5"/>
          </w:tcPr>
          <w:p w14:paraId="61011ECD" w14:textId="47AF853F" w:rsidR="00CE7EEB" w:rsidRPr="005B5EAC" w:rsidRDefault="00CE7EEB" w:rsidP="00275174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1.3. Работа педагога социального</w:t>
            </w:r>
          </w:p>
        </w:tc>
      </w:tr>
      <w:tr w:rsidR="00CE7EEB" w:rsidRPr="005B5EAC" w14:paraId="2FA4074A" w14:textId="77777777" w:rsidTr="00AE0C94">
        <w:tc>
          <w:tcPr>
            <w:tcW w:w="2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D92F0" w14:textId="70930D6D" w:rsidR="00CE7EEB" w:rsidRPr="002B2793" w:rsidRDefault="00CE7EEB" w:rsidP="00CE7EEB">
            <w:pPr>
              <w:ind w:right="-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Семейные традиции ценности в воспитании детей</w:t>
            </w:r>
          </w:p>
        </w:tc>
        <w:tc>
          <w:tcPr>
            <w:tcW w:w="1697" w:type="dxa"/>
          </w:tcPr>
          <w:p w14:paraId="439AB4BD" w14:textId="3DB62915" w:rsidR="00CE7EEB" w:rsidRPr="005B5EAC" w:rsidRDefault="00CE7EEB" w:rsidP="00CE7EEB">
            <w:pPr>
              <w:tabs>
                <w:tab w:val="left" w:pos="1303"/>
              </w:tabs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11.00-11.45</w:t>
            </w:r>
          </w:p>
        </w:tc>
        <w:tc>
          <w:tcPr>
            <w:tcW w:w="2070" w:type="dxa"/>
          </w:tcPr>
          <w:p w14:paraId="21148F4E" w14:textId="7ECD75C7" w:rsidR="00CE7EEB" w:rsidRPr="005B5EAC" w:rsidRDefault="00CE7EEB" w:rsidP="00CE7EEB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</w:t>
            </w:r>
            <w:proofErr w:type="spellStart"/>
            <w:r>
              <w:rPr>
                <w:sz w:val="30"/>
                <w:szCs w:val="30"/>
              </w:rPr>
              <w:t>сппс</w:t>
            </w:r>
            <w:proofErr w:type="spellEnd"/>
          </w:p>
        </w:tc>
        <w:tc>
          <w:tcPr>
            <w:tcW w:w="1542" w:type="dxa"/>
          </w:tcPr>
          <w:p w14:paraId="2CCA693F" w14:textId="658B25FB" w:rsidR="00CE7EEB" w:rsidRPr="005B5EAC" w:rsidRDefault="00CE7EEB" w:rsidP="00CE7EEB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родители</w:t>
            </w:r>
          </w:p>
        </w:tc>
        <w:tc>
          <w:tcPr>
            <w:tcW w:w="2446" w:type="dxa"/>
          </w:tcPr>
          <w:p w14:paraId="6C345B6B" w14:textId="554AC142" w:rsidR="00CE7EEB" w:rsidRPr="005B5EAC" w:rsidRDefault="00CE7EEB" w:rsidP="00CE7EEB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Педагог социальный Петренко К.В.</w:t>
            </w:r>
          </w:p>
        </w:tc>
      </w:tr>
      <w:tr w:rsidR="00CE7EEB" w:rsidRPr="005B5EAC" w14:paraId="1D9BA486" w14:textId="77777777" w:rsidTr="00AE0C94">
        <w:tc>
          <w:tcPr>
            <w:tcW w:w="2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71338" w14:textId="036FAC20" w:rsidR="00CE7EEB" w:rsidRDefault="00CE7EEB" w:rsidP="00CE7EEB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Разработка с учащимися</w:t>
            </w:r>
          </w:p>
          <w:p w14:paraId="3C2D0BF6" w14:textId="772938A9" w:rsidR="00CE7EEB" w:rsidRPr="002B2793" w:rsidRDefault="00CE7EEB" w:rsidP="00CE7EEB">
            <w:pPr>
              <w:ind w:right="-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Соглашения о взаимоотношениях в классе «Правила взаимодействия класса» (в рамках Программы поддержания благоприятного </w:t>
            </w:r>
            <w:r>
              <w:rPr>
                <w:sz w:val="28"/>
                <w:szCs w:val="28"/>
                <w:lang w:eastAsia="en-US"/>
              </w:rPr>
              <w:lastRenderedPageBreak/>
              <w:t>социально-психологического климата в учреждениях общего среднего образования)</w:t>
            </w:r>
          </w:p>
        </w:tc>
        <w:tc>
          <w:tcPr>
            <w:tcW w:w="1697" w:type="dxa"/>
          </w:tcPr>
          <w:p w14:paraId="2730C079" w14:textId="510A61B0" w:rsidR="00CE7EEB" w:rsidRPr="005B5EAC" w:rsidRDefault="00CE7EEB" w:rsidP="00CE7EEB">
            <w:pPr>
              <w:tabs>
                <w:tab w:val="left" w:pos="1303"/>
              </w:tabs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10.00-10.45</w:t>
            </w:r>
          </w:p>
        </w:tc>
        <w:tc>
          <w:tcPr>
            <w:tcW w:w="2070" w:type="dxa"/>
          </w:tcPr>
          <w:p w14:paraId="1454AF36" w14:textId="2B2C531F" w:rsidR="00CE7EEB" w:rsidRPr="005B5EAC" w:rsidRDefault="00CE7EEB" w:rsidP="00CE7EEB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10</w:t>
            </w:r>
          </w:p>
        </w:tc>
        <w:tc>
          <w:tcPr>
            <w:tcW w:w="1542" w:type="dxa"/>
          </w:tcPr>
          <w:p w14:paraId="0FD26883" w14:textId="0F11A038" w:rsidR="00CE7EEB" w:rsidRPr="005B5EAC" w:rsidRDefault="00CE7EEB" w:rsidP="00CE7EEB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4-5 классы</w:t>
            </w:r>
          </w:p>
        </w:tc>
        <w:tc>
          <w:tcPr>
            <w:tcW w:w="2446" w:type="dxa"/>
          </w:tcPr>
          <w:p w14:paraId="16001E6B" w14:textId="5F945518" w:rsidR="00CE7EEB" w:rsidRPr="005B5EAC" w:rsidRDefault="00CE7EEB" w:rsidP="00CE7EEB">
            <w:pPr>
              <w:ind w:right="-34"/>
              <w:jc w:val="center"/>
              <w:rPr>
                <w:sz w:val="30"/>
                <w:szCs w:val="30"/>
              </w:rPr>
            </w:pPr>
            <w:r w:rsidRPr="00CE7EEB">
              <w:rPr>
                <w:sz w:val="30"/>
                <w:szCs w:val="30"/>
              </w:rPr>
              <w:t>Педагог социальный Петренко К.В.</w:t>
            </w:r>
          </w:p>
        </w:tc>
      </w:tr>
      <w:tr w:rsidR="00907A31" w:rsidRPr="005B5EAC" w14:paraId="122A009B" w14:textId="77777777" w:rsidTr="001C7EF7">
        <w:tc>
          <w:tcPr>
            <w:tcW w:w="10640" w:type="dxa"/>
            <w:gridSpan w:val="5"/>
          </w:tcPr>
          <w:p w14:paraId="2E692129" w14:textId="4D8320B1" w:rsidR="00907A31" w:rsidRPr="005B5EAC" w:rsidRDefault="00907A31" w:rsidP="003B4088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1.</w:t>
            </w:r>
            <w:r w:rsidR="003B4088" w:rsidRPr="005B5EAC">
              <w:rPr>
                <w:sz w:val="30"/>
                <w:szCs w:val="30"/>
              </w:rPr>
              <w:t>4.</w:t>
            </w:r>
            <w:r w:rsidR="005F22EB" w:rsidRPr="005B5EAC">
              <w:rPr>
                <w:sz w:val="30"/>
                <w:szCs w:val="30"/>
              </w:rPr>
              <w:t xml:space="preserve"> </w:t>
            </w:r>
            <w:r w:rsidRPr="005B5EAC">
              <w:rPr>
                <w:sz w:val="30"/>
                <w:szCs w:val="30"/>
              </w:rPr>
              <w:t>Учебная деятельность</w:t>
            </w:r>
          </w:p>
        </w:tc>
      </w:tr>
      <w:tr w:rsidR="00F60961" w:rsidRPr="005B5EAC" w14:paraId="6DFEC81F" w14:textId="77777777" w:rsidTr="00AE0C94">
        <w:tc>
          <w:tcPr>
            <w:tcW w:w="2885" w:type="dxa"/>
          </w:tcPr>
          <w:p w14:paraId="7066048F" w14:textId="3C300A21" w:rsidR="00F60961" w:rsidRPr="005B5EAC" w:rsidRDefault="00F60961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Занятия по образовательной программе профессиональной подготовке рабочих (служащих) для учащихся 10 классов</w:t>
            </w:r>
          </w:p>
        </w:tc>
        <w:tc>
          <w:tcPr>
            <w:tcW w:w="1697" w:type="dxa"/>
          </w:tcPr>
          <w:p w14:paraId="14C9E261" w14:textId="1A015687" w:rsidR="00F60961" w:rsidRPr="005B5EAC" w:rsidRDefault="00F60961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08.00 – 11.30</w:t>
            </w:r>
          </w:p>
        </w:tc>
        <w:tc>
          <w:tcPr>
            <w:tcW w:w="2070" w:type="dxa"/>
          </w:tcPr>
          <w:p w14:paraId="1FFE639B" w14:textId="255E24B1" w:rsidR="00F60961" w:rsidRPr="005B5EAC" w:rsidRDefault="00AE0C94" w:rsidP="00614846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</w:t>
            </w:r>
            <w:r w:rsidR="00F60961" w:rsidRPr="005B5EAC">
              <w:rPr>
                <w:sz w:val="30"/>
                <w:szCs w:val="30"/>
              </w:rPr>
              <w:t>астерская</w:t>
            </w:r>
          </w:p>
        </w:tc>
        <w:tc>
          <w:tcPr>
            <w:tcW w:w="1542" w:type="dxa"/>
          </w:tcPr>
          <w:p w14:paraId="7D3FE5E8" w14:textId="66FF5463" w:rsidR="00F60961" w:rsidRPr="005B5EAC" w:rsidRDefault="00F60961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10 класс</w:t>
            </w:r>
          </w:p>
        </w:tc>
        <w:tc>
          <w:tcPr>
            <w:tcW w:w="2446" w:type="dxa"/>
          </w:tcPr>
          <w:p w14:paraId="21863074" w14:textId="77777777" w:rsidR="00F60961" w:rsidRPr="005B5EAC" w:rsidRDefault="00F60961" w:rsidP="00614846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 w:rsidRPr="005B5EAC">
              <w:rPr>
                <w:sz w:val="30"/>
                <w:szCs w:val="30"/>
              </w:rPr>
              <w:t>Лупсяков</w:t>
            </w:r>
            <w:proofErr w:type="spellEnd"/>
            <w:r w:rsidRPr="005B5EAC">
              <w:rPr>
                <w:sz w:val="30"/>
                <w:szCs w:val="30"/>
              </w:rPr>
              <w:t xml:space="preserve"> С.Н.</w:t>
            </w:r>
          </w:p>
          <w:p w14:paraId="1763E2C1" w14:textId="33FD8684" w:rsidR="001C7EF7" w:rsidRPr="005B5EAC" w:rsidRDefault="001C7EF7" w:rsidP="00614846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 w:rsidRPr="005B5EAC">
              <w:rPr>
                <w:sz w:val="30"/>
                <w:szCs w:val="30"/>
              </w:rPr>
              <w:t>Березянко</w:t>
            </w:r>
            <w:proofErr w:type="spellEnd"/>
            <w:r w:rsidRPr="005B5EAC">
              <w:rPr>
                <w:sz w:val="30"/>
                <w:szCs w:val="30"/>
              </w:rPr>
              <w:t xml:space="preserve"> С.В.</w:t>
            </w:r>
          </w:p>
        </w:tc>
      </w:tr>
      <w:tr w:rsidR="00082EF5" w:rsidRPr="005B5EAC" w14:paraId="166662E9" w14:textId="77777777" w:rsidTr="00AE0C94">
        <w:tc>
          <w:tcPr>
            <w:tcW w:w="2885" w:type="dxa"/>
          </w:tcPr>
          <w:p w14:paraId="2176AA88" w14:textId="76A3DE69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Факультативное занятие «</w:t>
            </w:r>
            <w:r w:rsidRPr="0068765E">
              <w:rPr>
                <w:sz w:val="30"/>
                <w:szCs w:val="30"/>
              </w:rPr>
              <w:t>Введение в информатику</w:t>
            </w:r>
            <w:r>
              <w:rPr>
                <w:sz w:val="30"/>
                <w:szCs w:val="30"/>
              </w:rPr>
              <w:t>»</w:t>
            </w:r>
          </w:p>
        </w:tc>
        <w:tc>
          <w:tcPr>
            <w:tcW w:w="1697" w:type="dxa"/>
          </w:tcPr>
          <w:p w14:paraId="6078E711" w14:textId="07986067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10.00-10.45</w:t>
            </w:r>
          </w:p>
        </w:tc>
        <w:tc>
          <w:tcPr>
            <w:tcW w:w="2070" w:type="dxa"/>
          </w:tcPr>
          <w:p w14:paraId="194551D7" w14:textId="7BB70570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>
              <w:rPr>
                <w:sz w:val="30"/>
                <w:szCs w:val="30"/>
              </w:rPr>
              <w:t>. 13</w:t>
            </w:r>
          </w:p>
        </w:tc>
        <w:tc>
          <w:tcPr>
            <w:tcW w:w="1542" w:type="dxa"/>
          </w:tcPr>
          <w:p w14:paraId="136176B5" w14:textId="37589878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5-е классы</w:t>
            </w:r>
          </w:p>
        </w:tc>
        <w:tc>
          <w:tcPr>
            <w:tcW w:w="2446" w:type="dxa"/>
          </w:tcPr>
          <w:p w14:paraId="1D13A9D0" w14:textId="5CDDF3F5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Пивоварова А.С.</w:t>
            </w:r>
          </w:p>
        </w:tc>
      </w:tr>
      <w:tr w:rsidR="00082EF5" w:rsidRPr="005B5EAC" w14:paraId="431DFD54" w14:textId="77777777" w:rsidTr="00AE0C94">
        <w:tc>
          <w:tcPr>
            <w:tcW w:w="2885" w:type="dxa"/>
          </w:tcPr>
          <w:p w14:paraId="3C1FFCA3" w14:textId="49E4D8F7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68765E">
              <w:rPr>
                <w:sz w:val="30"/>
                <w:szCs w:val="30"/>
              </w:rPr>
              <w:t xml:space="preserve">Факультативное занятие </w:t>
            </w:r>
            <w:r>
              <w:rPr>
                <w:sz w:val="30"/>
                <w:szCs w:val="30"/>
              </w:rPr>
              <w:t>«</w:t>
            </w:r>
            <w:r w:rsidRPr="0068765E">
              <w:rPr>
                <w:sz w:val="30"/>
                <w:szCs w:val="30"/>
              </w:rPr>
              <w:t>Народная кукла</w:t>
            </w:r>
            <w:r>
              <w:rPr>
                <w:sz w:val="30"/>
                <w:szCs w:val="30"/>
              </w:rPr>
              <w:t>»</w:t>
            </w:r>
          </w:p>
        </w:tc>
        <w:tc>
          <w:tcPr>
            <w:tcW w:w="1697" w:type="dxa"/>
          </w:tcPr>
          <w:p w14:paraId="322BC412" w14:textId="6B646933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11.50-12.35</w:t>
            </w:r>
          </w:p>
        </w:tc>
        <w:tc>
          <w:tcPr>
            <w:tcW w:w="2070" w:type="dxa"/>
          </w:tcPr>
          <w:p w14:paraId="540DAB9F" w14:textId="0624B1D5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>
              <w:rPr>
                <w:sz w:val="30"/>
                <w:szCs w:val="30"/>
              </w:rPr>
              <w:t>. О/Т</w:t>
            </w:r>
          </w:p>
        </w:tc>
        <w:tc>
          <w:tcPr>
            <w:tcW w:w="1542" w:type="dxa"/>
          </w:tcPr>
          <w:p w14:paraId="2B7DDEBC" w14:textId="48C6E5DC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5-е классы</w:t>
            </w:r>
          </w:p>
        </w:tc>
        <w:tc>
          <w:tcPr>
            <w:tcW w:w="2446" w:type="dxa"/>
          </w:tcPr>
          <w:p w14:paraId="16D6A253" w14:textId="116D0C94" w:rsidR="00082EF5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Березянко</w:t>
            </w:r>
            <w:proofErr w:type="spellEnd"/>
            <w:r>
              <w:rPr>
                <w:sz w:val="30"/>
                <w:szCs w:val="30"/>
              </w:rPr>
              <w:t xml:space="preserve"> С.В.</w:t>
            </w:r>
          </w:p>
        </w:tc>
      </w:tr>
      <w:tr w:rsidR="00082EF5" w:rsidRPr="005B5EAC" w14:paraId="33607026" w14:textId="77777777" w:rsidTr="00AE0C94">
        <w:tc>
          <w:tcPr>
            <w:tcW w:w="2885" w:type="dxa"/>
          </w:tcPr>
          <w:p w14:paraId="4732CB65" w14:textId="1F885393" w:rsidR="00082EF5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68765E">
              <w:rPr>
                <w:sz w:val="30"/>
                <w:szCs w:val="30"/>
              </w:rPr>
              <w:t>Факультативное занятие</w:t>
            </w:r>
            <w:r>
              <w:t xml:space="preserve"> «</w:t>
            </w:r>
            <w:r w:rsidRPr="0068765E">
              <w:rPr>
                <w:sz w:val="30"/>
                <w:szCs w:val="30"/>
              </w:rPr>
              <w:t>Введение в педагогическую профессию</w:t>
            </w:r>
            <w:r>
              <w:rPr>
                <w:sz w:val="30"/>
                <w:szCs w:val="30"/>
              </w:rPr>
              <w:t>»</w:t>
            </w:r>
          </w:p>
        </w:tc>
        <w:tc>
          <w:tcPr>
            <w:tcW w:w="1697" w:type="dxa"/>
          </w:tcPr>
          <w:p w14:paraId="02B1B6E4" w14:textId="4BFADEA8" w:rsidR="00082EF5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10.00-10.45, 10.55-11.40</w:t>
            </w:r>
          </w:p>
        </w:tc>
        <w:tc>
          <w:tcPr>
            <w:tcW w:w="2070" w:type="dxa"/>
          </w:tcPr>
          <w:p w14:paraId="76C1EA18" w14:textId="27B25785" w:rsidR="00082EF5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11</w:t>
            </w:r>
          </w:p>
        </w:tc>
        <w:tc>
          <w:tcPr>
            <w:tcW w:w="1542" w:type="dxa"/>
          </w:tcPr>
          <w:p w14:paraId="083E8D71" w14:textId="1C9E3A3D" w:rsidR="00082EF5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 класс</w:t>
            </w:r>
          </w:p>
        </w:tc>
        <w:tc>
          <w:tcPr>
            <w:tcW w:w="2446" w:type="dxa"/>
          </w:tcPr>
          <w:p w14:paraId="62C4CFB0" w14:textId="7D2CF46C" w:rsidR="00082EF5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Тимейко</w:t>
            </w:r>
            <w:proofErr w:type="spellEnd"/>
            <w:r>
              <w:rPr>
                <w:sz w:val="30"/>
                <w:szCs w:val="30"/>
              </w:rPr>
              <w:t xml:space="preserve"> Д.П.</w:t>
            </w:r>
          </w:p>
        </w:tc>
      </w:tr>
      <w:tr w:rsidR="00C84ADF" w:rsidRPr="005B5EAC" w14:paraId="200F7D3F" w14:textId="77777777" w:rsidTr="00316767">
        <w:tc>
          <w:tcPr>
            <w:tcW w:w="2885" w:type="dxa"/>
          </w:tcPr>
          <w:p w14:paraId="0BFB016D" w14:textId="77777777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Консультационный</w:t>
            </w:r>
          </w:p>
          <w:p w14:paraId="5C5ABDBC" w14:textId="2E88F69F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 xml:space="preserve">центр по </w:t>
            </w:r>
            <w:r w:rsidRPr="00AE0C94">
              <w:rPr>
                <w:sz w:val="30"/>
                <w:szCs w:val="30"/>
                <w:lang w:eastAsia="en-US"/>
              </w:rPr>
              <w:t>русск</w:t>
            </w:r>
            <w:r w:rsidRPr="00AE0C94">
              <w:rPr>
                <w:sz w:val="30"/>
                <w:szCs w:val="30"/>
                <w:lang w:eastAsia="en-US"/>
              </w:rPr>
              <w:t xml:space="preserve">ому </w:t>
            </w:r>
            <w:r w:rsidRPr="00AE0C94">
              <w:rPr>
                <w:sz w:val="30"/>
                <w:szCs w:val="30"/>
                <w:lang w:eastAsia="en-US"/>
              </w:rPr>
              <w:t>язык</w:t>
            </w:r>
            <w:r w:rsidRPr="00AE0C94">
              <w:rPr>
                <w:sz w:val="30"/>
                <w:szCs w:val="30"/>
                <w:lang w:eastAsia="en-US"/>
              </w:rPr>
              <w:t>у</w:t>
            </w:r>
            <w:r w:rsidRPr="00AE0C94">
              <w:rPr>
                <w:sz w:val="30"/>
                <w:szCs w:val="30"/>
                <w:lang w:eastAsia="en-US"/>
              </w:rPr>
              <w:t xml:space="preserve"> и литератур</w:t>
            </w:r>
            <w:r w:rsidRPr="00AE0C94">
              <w:rPr>
                <w:sz w:val="30"/>
                <w:szCs w:val="30"/>
                <w:lang w:eastAsia="en-US"/>
              </w:rPr>
              <w:t>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DCAF0" w14:textId="7FD68E8D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</w:rPr>
              <w:t>10.00</w:t>
            </w:r>
            <w:r>
              <w:rPr>
                <w:sz w:val="30"/>
                <w:szCs w:val="30"/>
              </w:rPr>
              <w:t>-10.45</w:t>
            </w:r>
          </w:p>
        </w:tc>
        <w:tc>
          <w:tcPr>
            <w:tcW w:w="2070" w:type="dxa"/>
          </w:tcPr>
          <w:p w14:paraId="17CF1369" w14:textId="11B7F2FE" w:rsidR="00C84ADF" w:rsidRDefault="00A778AE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Каб.6</w:t>
            </w:r>
          </w:p>
        </w:tc>
        <w:tc>
          <w:tcPr>
            <w:tcW w:w="1542" w:type="dxa"/>
          </w:tcPr>
          <w:p w14:paraId="7E285BC9" w14:textId="677FD31F" w:rsidR="00C84ADF" w:rsidRDefault="00A778AE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4-ые классы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563A82" w14:textId="289064F1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  <w:lang w:eastAsia="en-US"/>
              </w:rPr>
              <w:t>Воронова В.В.</w:t>
            </w:r>
          </w:p>
        </w:tc>
      </w:tr>
      <w:tr w:rsidR="00C84ADF" w:rsidRPr="005B5EAC" w14:paraId="1D78B9D0" w14:textId="77777777" w:rsidTr="00316767">
        <w:tc>
          <w:tcPr>
            <w:tcW w:w="28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28D3C9" w14:textId="77777777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Консультационный</w:t>
            </w:r>
          </w:p>
          <w:p w14:paraId="4D07B246" w14:textId="58D6573D" w:rsidR="00C84ADF" w:rsidRPr="00AE0C94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центр по</w:t>
            </w:r>
            <w:r w:rsidRPr="00AE0C94">
              <w:rPr>
                <w:sz w:val="30"/>
                <w:szCs w:val="30"/>
                <w:lang w:eastAsia="en-US"/>
              </w:rPr>
              <w:t xml:space="preserve"> </w:t>
            </w:r>
            <w:r w:rsidRPr="00AE0C94">
              <w:rPr>
                <w:sz w:val="30"/>
                <w:szCs w:val="30"/>
                <w:lang w:eastAsia="en-US"/>
              </w:rPr>
              <w:t>английск</w:t>
            </w:r>
            <w:r w:rsidRPr="00AE0C94">
              <w:rPr>
                <w:sz w:val="30"/>
                <w:szCs w:val="30"/>
                <w:lang w:eastAsia="en-US"/>
              </w:rPr>
              <w:t>ому</w:t>
            </w:r>
            <w:r w:rsidRPr="00AE0C94">
              <w:rPr>
                <w:sz w:val="30"/>
                <w:szCs w:val="30"/>
                <w:lang w:eastAsia="en-US"/>
              </w:rPr>
              <w:t xml:space="preserve"> язык</w:t>
            </w:r>
            <w:r w:rsidRPr="00AE0C94">
              <w:rPr>
                <w:sz w:val="30"/>
                <w:szCs w:val="30"/>
                <w:lang w:eastAsia="en-US"/>
              </w:rPr>
              <w:t>у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071D" w14:textId="6527AEF5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</w:rPr>
              <w:t>10.00</w:t>
            </w:r>
            <w:r>
              <w:rPr>
                <w:sz w:val="30"/>
                <w:szCs w:val="30"/>
              </w:rPr>
              <w:t>-10.45</w:t>
            </w:r>
          </w:p>
        </w:tc>
        <w:tc>
          <w:tcPr>
            <w:tcW w:w="2070" w:type="dxa"/>
          </w:tcPr>
          <w:p w14:paraId="61D0BBA6" w14:textId="57091C18" w:rsidR="00C84ADF" w:rsidRDefault="00A778AE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Каб.8</w:t>
            </w:r>
          </w:p>
        </w:tc>
        <w:tc>
          <w:tcPr>
            <w:tcW w:w="1542" w:type="dxa"/>
          </w:tcPr>
          <w:p w14:paraId="1FBBC086" w14:textId="1B95B7D9" w:rsidR="00C84ADF" w:rsidRDefault="001C7059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8, 10-</w:t>
            </w:r>
            <w:r w:rsidR="00A778AE">
              <w:rPr>
                <w:sz w:val="30"/>
                <w:szCs w:val="30"/>
              </w:rPr>
              <w:t>11 классы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99C5" w14:textId="467D49E4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  <w:lang w:eastAsia="en-US"/>
              </w:rPr>
              <w:t>Берестень Е.И.</w:t>
            </w:r>
          </w:p>
        </w:tc>
      </w:tr>
      <w:tr w:rsidR="00C84ADF" w:rsidRPr="005B5EAC" w14:paraId="145D45AA" w14:textId="77777777" w:rsidTr="00316767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38AD" w14:textId="77777777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Консультационный</w:t>
            </w:r>
          </w:p>
          <w:p w14:paraId="397FD4FB" w14:textId="4D57104D" w:rsidR="00C84ADF" w:rsidRPr="00AE0C94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 xml:space="preserve">центр по </w:t>
            </w:r>
            <w:r w:rsidRPr="00AE0C94">
              <w:rPr>
                <w:sz w:val="30"/>
                <w:szCs w:val="30"/>
                <w:lang w:eastAsia="en-US"/>
              </w:rPr>
              <w:t>русскому языку и литературе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7DB8" w14:textId="3E6FD109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</w:rPr>
              <w:t>10.00</w:t>
            </w:r>
            <w:r>
              <w:rPr>
                <w:sz w:val="30"/>
                <w:szCs w:val="30"/>
              </w:rPr>
              <w:t>-10.45</w:t>
            </w:r>
          </w:p>
        </w:tc>
        <w:tc>
          <w:tcPr>
            <w:tcW w:w="2070" w:type="dxa"/>
          </w:tcPr>
          <w:p w14:paraId="2B55E233" w14:textId="50E8DD38" w:rsidR="00C84ADF" w:rsidRDefault="00887CCC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Каб.5</w:t>
            </w:r>
          </w:p>
        </w:tc>
        <w:tc>
          <w:tcPr>
            <w:tcW w:w="1542" w:type="dxa"/>
          </w:tcPr>
          <w:p w14:paraId="18D376CD" w14:textId="7BCC9722" w:rsidR="00C84ADF" w:rsidRDefault="00887CCC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5-11 классы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59C3" w14:textId="4F888F96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 w:rsidRPr="004F19E2">
              <w:rPr>
                <w:sz w:val="28"/>
                <w:szCs w:val="28"/>
                <w:lang w:eastAsia="en-US"/>
              </w:rPr>
              <w:t>Ведьгун</w:t>
            </w:r>
            <w:proofErr w:type="spellEnd"/>
            <w:r w:rsidRPr="004F19E2">
              <w:rPr>
                <w:sz w:val="28"/>
                <w:szCs w:val="28"/>
                <w:lang w:eastAsia="en-US"/>
              </w:rPr>
              <w:t xml:space="preserve"> Н.И.</w:t>
            </w:r>
          </w:p>
        </w:tc>
      </w:tr>
      <w:tr w:rsidR="00C84ADF" w:rsidRPr="005B5EAC" w14:paraId="716B1B7F" w14:textId="77777777" w:rsidTr="00316767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7B85" w14:textId="77777777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Консультационный</w:t>
            </w:r>
          </w:p>
          <w:p w14:paraId="25B86F9B" w14:textId="4871C75B" w:rsidR="00C84ADF" w:rsidRPr="00AE0C94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центр по</w:t>
            </w:r>
            <w:r w:rsidRPr="00AE0C94">
              <w:rPr>
                <w:sz w:val="30"/>
                <w:szCs w:val="30"/>
                <w:lang w:eastAsia="en-US"/>
              </w:rPr>
              <w:t xml:space="preserve"> английскому</w:t>
            </w:r>
            <w:r w:rsidRPr="00AE0C94">
              <w:rPr>
                <w:sz w:val="30"/>
                <w:szCs w:val="30"/>
                <w:lang w:eastAsia="en-US"/>
              </w:rPr>
              <w:t xml:space="preserve"> </w:t>
            </w:r>
            <w:r w:rsidRPr="00AE0C94">
              <w:rPr>
                <w:sz w:val="30"/>
                <w:szCs w:val="30"/>
                <w:lang w:eastAsia="en-US"/>
              </w:rPr>
              <w:t>языку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5EFB" w14:textId="72E345DB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</w:rPr>
              <w:t>1</w:t>
            </w:r>
            <w:r w:rsidR="001C7059">
              <w:rPr>
                <w:sz w:val="28"/>
                <w:szCs w:val="28"/>
              </w:rPr>
              <w:t>1</w:t>
            </w:r>
            <w:r w:rsidRPr="004F19E2">
              <w:rPr>
                <w:sz w:val="28"/>
                <w:szCs w:val="28"/>
              </w:rPr>
              <w:t>.00</w:t>
            </w:r>
            <w:r>
              <w:rPr>
                <w:sz w:val="30"/>
                <w:szCs w:val="30"/>
              </w:rPr>
              <w:t>-10.45</w:t>
            </w:r>
          </w:p>
        </w:tc>
        <w:tc>
          <w:tcPr>
            <w:tcW w:w="2070" w:type="dxa"/>
          </w:tcPr>
          <w:p w14:paraId="69AE9C92" w14:textId="78E7D2D1" w:rsidR="00C84ADF" w:rsidRDefault="001C7059" w:rsidP="00C84ADF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>
              <w:rPr>
                <w:sz w:val="30"/>
                <w:szCs w:val="30"/>
              </w:rPr>
              <w:t>. пр.</w:t>
            </w:r>
          </w:p>
        </w:tc>
        <w:tc>
          <w:tcPr>
            <w:tcW w:w="1542" w:type="dxa"/>
          </w:tcPr>
          <w:p w14:paraId="5640DCF7" w14:textId="6EC1FE3A" w:rsidR="00C84ADF" w:rsidRDefault="001C7059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5-9</w:t>
            </w:r>
          </w:p>
          <w:p w14:paraId="6AB981A0" w14:textId="50080B48" w:rsidR="001C7059" w:rsidRDefault="001C7059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классы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C93D" w14:textId="44F94C94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  <w:lang w:eastAsia="en-US"/>
              </w:rPr>
              <w:t>Демиденко Е.А.</w:t>
            </w:r>
          </w:p>
        </w:tc>
      </w:tr>
      <w:tr w:rsidR="00C84ADF" w:rsidRPr="005B5EAC" w14:paraId="68A79FBC" w14:textId="77777777" w:rsidTr="00316767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7626" w14:textId="77777777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Консультационный</w:t>
            </w:r>
          </w:p>
          <w:p w14:paraId="67B4B052" w14:textId="3363667F" w:rsidR="00C84ADF" w:rsidRPr="00AE0C94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 xml:space="preserve">центр по </w:t>
            </w:r>
            <w:r w:rsidRPr="00AE0C94">
              <w:rPr>
                <w:sz w:val="30"/>
                <w:szCs w:val="30"/>
                <w:lang w:eastAsia="en-US"/>
              </w:rPr>
              <w:t>русскому языку и литературе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319A" w14:textId="3D828F44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  <w:lang w:eastAsia="en-US"/>
              </w:rPr>
              <w:t>1</w:t>
            </w:r>
            <w:r w:rsidR="001C7059">
              <w:rPr>
                <w:sz w:val="28"/>
                <w:szCs w:val="28"/>
                <w:lang w:eastAsia="en-US"/>
              </w:rPr>
              <w:t>1</w:t>
            </w:r>
            <w:r w:rsidRPr="004F19E2">
              <w:rPr>
                <w:sz w:val="28"/>
                <w:szCs w:val="28"/>
                <w:lang w:eastAsia="en-US"/>
              </w:rPr>
              <w:t>.00</w:t>
            </w:r>
            <w:r>
              <w:rPr>
                <w:sz w:val="30"/>
                <w:szCs w:val="30"/>
              </w:rPr>
              <w:t>-10.45</w:t>
            </w:r>
          </w:p>
        </w:tc>
        <w:tc>
          <w:tcPr>
            <w:tcW w:w="2070" w:type="dxa"/>
          </w:tcPr>
          <w:p w14:paraId="55C4A56E" w14:textId="69BD6887" w:rsidR="00C84ADF" w:rsidRDefault="001C7059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Каб.5</w:t>
            </w:r>
          </w:p>
        </w:tc>
        <w:tc>
          <w:tcPr>
            <w:tcW w:w="1542" w:type="dxa"/>
          </w:tcPr>
          <w:p w14:paraId="740B478C" w14:textId="7E5C2475" w:rsidR="00C84ADF" w:rsidRDefault="001C7059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3-ие классы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B6D9" w14:textId="2AFB9080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  <w:lang w:eastAsia="en-US"/>
              </w:rPr>
              <w:t>Комиссарова Н.А.</w:t>
            </w:r>
          </w:p>
        </w:tc>
      </w:tr>
      <w:tr w:rsidR="00C84ADF" w:rsidRPr="005B5EAC" w14:paraId="71B11B5D" w14:textId="77777777" w:rsidTr="00316767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B9AF" w14:textId="77777777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Консультационный</w:t>
            </w:r>
          </w:p>
          <w:p w14:paraId="77E9C614" w14:textId="107B0DDC" w:rsidR="00C84ADF" w:rsidRPr="00AE0C94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центр по</w:t>
            </w:r>
            <w:r w:rsidRPr="00AE0C94">
              <w:rPr>
                <w:color w:val="000000"/>
                <w:sz w:val="30"/>
                <w:szCs w:val="30"/>
              </w:rPr>
              <w:t xml:space="preserve"> химии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F09D" w14:textId="678B0858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</w:rPr>
              <w:t>11.00</w:t>
            </w:r>
            <w:r>
              <w:rPr>
                <w:sz w:val="30"/>
                <w:szCs w:val="30"/>
              </w:rPr>
              <w:t>-1</w:t>
            </w:r>
            <w:r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.45</w:t>
            </w:r>
          </w:p>
        </w:tc>
        <w:tc>
          <w:tcPr>
            <w:tcW w:w="2070" w:type="dxa"/>
          </w:tcPr>
          <w:p w14:paraId="47FBA0E9" w14:textId="69D7CEC2" w:rsidR="00C84ADF" w:rsidRDefault="00DB3793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Каб.</w:t>
            </w:r>
            <w:r>
              <w:rPr>
                <w:sz w:val="30"/>
                <w:szCs w:val="30"/>
              </w:rPr>
              <w:t>12</w:t>
            </w:r>
          </w:p>
        </w:tc>
        <w:tc>
          <w:tcPr>
            <w:tcW w:w="1542" w:type="dxa"/>
          </w:tcPr>
          <w:p w14:paraId="1B58D760" w14:textId="3F51A23E" w:rsidR="00C84ADF" w:rsidRDefault="00DB3793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9-11 классы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315A" w14:textId="1CB2F675" w:rsidR="00C84ADF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  <w:lang w:eastAsia="en-US"/>
              </w:rPr>
              <w:t>Лесных Д.Д.</w:t>
            </w:r>
          </w:p>
        </w:tc>
      </w:tr>
      <w:tr w:rsidR="00C84ADF" w:rsidRPr="005B5EAC" w14:paraId="52234A98" w14:textId="77777777" w:rsidTr="00316767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6FB6" w14:textId="77777777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Консультационный</w:t>
            </w:r>
          </w:p>
          <w:p w14:paraId="4AAA4666" w14:textId="08BB0A3C" w:rsidR="00C84ADF" w:rsidRPr="00AE0C94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центр по</w:t>
            </w:r>
            <w:r w:rsidRPr="00AE0C94">
              <w:rPr>
                <w:sz w:val="30"/>
                <w:szCs w:val="30"/>
                <w:lang w:eastAsia="en-US"/>
              </w:rPr>
              <w:t xml:space="preserve"> </w:t>
            </w:r>
            <w:r w:rsidRPr="00AE0C94">
              <w:rPr>
                <w:sz w:val="30"/>
                <w:szCs w:val="30"/>
                <w:lang w:eastAsia="en-US"/>
              </w:rPr>
              <w:t>информатик</w:t>
            </w:r>
            <w:r w:rsidRPr="00AE0C94">
              <w:rPr>
                <w:sz w:val="30"/>
                <w:szCs w:val="30"/>
                <w:lang w:eastAsia="en-US"/>
              </w:rPr>
              <w:t>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9A30" w14:textId="5ACF4CCD" w:rsidR="00C84ADF" w:rsidRPr="005B5EAC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</w:rPr>
              <w:t>12.00</w:t>
            </w:r>
            <w:r>
              <w:rPr>
                <w:sz w:val="30"/>
                <w:szCs w:val="30"/>
              </w:rPr>
              <w:t>-1</w:t>
            </w:r>
            <w:r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.45</w:t>
            </w:r>
          </w:p>
        </w:tc>
        <w:tc>
          <w:tcPr>
            <w:tcW w:w="2070" w:type="dxa"/>
          </w:tcPr>
          <w:p w14:paraId="3236E2D4" w14:textId="091DCAF7" w:rsidR="00C84ADF" w:rsidRPr="005B5EAC" w:rsidRDefault="00DB3793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Каб.13</w:t>
            </w:r>
          </w:p>
        </w:tc>
        <w:tc>
          <w:tcPr>
            <w:tcW w:w="1542" w:type="dxa"/>
          </w:tcPr>
          <w:p w14:paraId="49C7E45A" w14:textId="77777777" w:rsidR="00DB3793" w:rsidRDefault="00DB3793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5-8</w:t>
            </w:r>
          </w:p>
          <w:p w14:paraId="7EA8AC1D" w14:textId="38C07150" w:rsidR="00C84ADF" w:rsidRPr="005B5EAC" w:rsidRDefault="00DB3793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классы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DCB8" w14:textId="18A5A1ED" w:rsidR="00C84ADF" w:rsidRPr="005B5EAC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  <w:lang w:eastAsia="en-US"/>
              </w:rPr>
              <w:t>Пивоварова А.С.</w:t>
            </w:r>
          </w:p>
        </w:tc>
      </w:tr>
      <w:tr w:rsidR="00C84ADF" w:rsidRPr="005B5EAC" w14:paraId="2A237A7A" w14:textId="77777777" w:rsidTr="00316767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D25B" w14:textId="77777777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lastRenderedPageBreak/>
              <w:t>Консультационный</w:t>
            </w:r>
          </w:p>
          <w:p w14:paraId="2BD689DA" w14:textId="6686AC85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 xml:space="preserve">центр по </w:t>
            </w:r>
            <w:r w:rsidRPr="00AE0C94">
              <w:rPr>
                <w:sz w:val="30"/>
                <w:szCs w:val="30"/>
                <w:lang w:eastAsia="en-US"/>
              </w:rPr>
              <w:t>русскому языку и литературе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36A0" w14:textId="1B0214DA" w:rsidR="00C84ADF" w:rsidRPr="004F19E2" w:rsidRDefault="00C84ADF" w:rsidP="00C84ADF">
            <w:pPr>
              <w:ind w:right="-34"/>
              <w:jc w:val="center"/>
              <w:rPr>
                <w:sz w:val="28"/>
                <w:szCs w:val="28"/>
              </w:rPr>
            </w:pPr>
            <w:r w:rsidRPr="004F19E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4F19E2">
              <w:rPr>
                <w:sz w:val="28"/>
                <w:szCs w:val="28"/>
              </w:rPr>
              <w:t>.00</w:t>
            </w:r>
            <w:r>
              <w:rPr>
                <w:sz w:val="30"/>
                <w:szCs w:val="30"/>
              </w:rPr>
              <w:t>-1</w:t>
            </w:r>
            <w:r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.45</w:t>
            </w:r>
          </w:p>
        </w:tc>
        <w:tc>
          <w:tcPr>
            <w:tcW w:w="2070" w:type="dxa"/>
          </w:tcPr>
          <w:p w14:paraId="3F038E70" w14:textId="0FDEE265" w:rsidR="00C84ADF" w:rsidRPr="005B5EAC" w:rsidRDefault="00F279DE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Каб.4</w:t>
            </w:r>
          </w:p>
        </w:tc>
        <w:tc>
          <w:tcPr>
            <w:tcW w:w="1542" w:type="dxa"/>
          </w:tcPr>
          <w:p w14:paraId="42827804" w14:textId="77777777" w:rsidR="00F279DE" w:rsidRDefault="00F279DE" w:rsidP="00F279DE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5-8</w:t>
            </w:r>
          </w:p>
          <w:p w14:paraId="067C3143" w14:textId="22430872" w:rsidR="00C84ADF" w:rsidRPr="005B5EAC" w:rsidRDefault="00F279DE" w:rsidP="00F279DE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классы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A9142" w14:textId="1946EBF3" w:rsidR="00C84ADF" w:rsidRPr="004F19E2" w:rsidRDefault="00C84ADF" w:rsidP="00C84ADF">
            <w:pPr>
              <w:ind w:right="-34"/>
              <w:jc w:val="center"/>
              <w:rPr>
                <w:sz w:val="28"/>
                <w:szCs w:val="28"/>
                <w:lang w:eastAsia="en-US"/>
              </w:rPr>
            </w:pPr>
            <w:r w:rsidRPr="004F19E2">
              <w:rPr>
                <w:sz w:val="28"/>
                <w:szCs w:val="28"/>
                <w:lang w:eastAsia="en-US"/>
              </w:rPr>
              <w:t>Косякова Е.А.</w:t>
            </w:r>
          </w:p>
        </w:tc>
      </w:tr>
      <w:tr w:rsidR="00C84ADF" w:rsidRPr="005B5EAC" w14:paraId="1E451DDB" w14:textId="77777777" w:rsidTr="00316767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5C91" w14:textId="77777777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Консультационный</w:t>
            </w:r>
          </w:p>
          <w:p w14:paraId="767D9D7A" w14:textId="3DF3747C" w:rsidR="00C84ADF" w:rsidRPr="00AE0C94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центр по</w:t>
            </w:r>
            <w:r w:rsidRPr="00AE0C94">
              <w:rPr>
                <w:sz w:val="30"/>
                <w:szCs w:val="30"/>
                <w:lang w:eastAsia="en-US"/>
              </w:rPr>
              <w:t xml:space="preserve"> </w:t>
            </w:r>
            <w:r w:rsidRPr="00AE0C94">
              <w:rPr>
                <w:sz w:val="30"/>
                <w:szCs w:val="30"/>
                <w:lang w:eastAsia="en-US"/>
              </w:rPr>
              <w:t>физическ</w:t>
            </w:r>
            <w:r w:rsidRPr="00AE0C94">
              <w:rPr>
                <w:sz w:val="30"/>
                <w:szCs w:val="30"/>
                <w:lang w:eastAsia="en-US"/>
              </w:rPr>
              <w:t>ой</w:t>
            </w:r>
            <w:r w:rsidRPr="00AE0C94">
              <w:rPr>
                <w:sz w:val="30"/>
                <w:szCs w:val="30"/>
                <w:lang w:eastAsia="en-US"/>
              </w:rPr>
              <w:t xml:space="preserve"> культур</w:t>
            </w:r>
            <w:r w:rsidRPr="00AE0C94">
              <w:rPr>
                <w:sz w:val="30"/>
                <w:szCs w:val="30"/>
                <w:lang w:eastAsia="en-US"/>
              </w:rPr>
              <w:t>е</w:t>
            </w:r>
            <w:r w:rsidRPr="00AE0C94">
              <w:rPr>
                <w:sz w:val="30"/>
                <w:szCs w:val="30"/>
                <w:lang w:eastAsia="en-US"/>
              </w:rPr>
              <w:t xml:space="preserve"> и здоровь</w:t>
            </w:r>
            <w:r w:rsidRPr="00AE0C94">
              <w:rPr>
                <w:sz w:val="30"/>
                <w:szCs w:val="30"/>
                <w:lang w:eastAsia="en-US"/>
              </w:rPr>
              <w:t>ю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4DC7" w14:textId="2A51A398" w:rsidR="00C84ADF" w:rsidRPr="005B5EAC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</w:rPr>
              <w:t>13.00</w:t>
            </w:r>
            <w:r>
              <w:rPr>
                <w:sz w:val="30"/>
                <w:szCs w:val="30"/>
              </w:rPr>
              <w:t>-1</w:t>
            </w:r>
            <w:r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>.45</w:t>
            </w:r>
          </w:p>
        </w:tc>
        <w:tc>
          <w:tcPr>
            <w:tcW w:w="2070" w:type="dxa"/>
          </w:tcPr>
          <w:p w14:paraId="022799E6" w14:textId="655181F4" w:rsidR="00C84ADF" w:rsidRPr="005B5EAC" w:rsidRDefault="00F4692C" w:rsidP="00C84ADF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Спорт.зал</w:t>
            </w:r>
            <w:proofErr w:type="spellEnd"/>
          </w:p>
        </w:tc>
        <w:tc>
          <w:tcPr>
            <w:tcW w:w="1542" w:type="dxa"/>
          </w:tcPr>
          <w:p w14:paraId="4447AE6C" w14:textId="2A58462C" w:rsidR="00C84ADF" w:rsidRPr="005B5EAC" w:rsidRDefault="00F4692C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  <w:r w:rsidR="00C75F3A">
              <w:rPr>
                <w:sz w:val="30"/>
                <w:szCs w:val="30"/>
              </w:rPr>
              <w:t>-5,</w:t>
            </w:r>
            <w:r>
              <w:rPr>
                <w:sz w:val="30"/>
                <w:szCs w:val="30"/>
              </w:rPr>
              <w:t xml:space="preserve"> 7 классы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42FA" w14:textId="2541B626" w:rsidR="00C84ADF" w:rsidRPr="005B5EAC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 w:rsidRPr="004F19E2">
              <w:rPr>
                <w:sz w:val="28"/>
                <w:szCs w:val="28"/>
                <w:lang w:eastAsia="en-US"/>
              </w:rPr>
              <w:t>Миненкова</w:t>
            </w:r>
            <w:proofErr w:type="spellEnd"/>
            <w:r w:rsidRPr="004F19E2">
              <w:rPr>
                <w:sz w:val="28"/>
                <w:szCs w:val="28"/>
                <w:lang w:eastAsia="en-US"/>
              </w:rPr>
              <w:t xml:space="preserve"> С.В.</w:t>
            </w:r>
          </w:p>
        </w:tc>
      </w:tr>
      <w:tr w:rsidR="00C84ADF" w:rsidRPr="005B5EAC" w14:paraId="2C1EE1AD" w14:textId="77777777" w:rsidTr="00316767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DB5D" w14:textId="77777777" w:rsidR="00C84ADF" w:rsidRPr="00AE0C94" w:rsidRDefault="00C84ADF" w:rsidP="00C84ADF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Консультационный</w:t>
            </w:r>
          </w:p>
          <w:p w14:paraId="09372D80" w14:textId="2CF441FF" w:rsidR="00C84ADF" w:rsidRPr="00AE0C94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AE0C94">
              <w:rPr>
                <w:color w:val="000000"/>
                <w:sz w:val="30"/>
                <w:szCs w:val="30"/>
              </w:rPr>
              <w:t>центр по</w:t>
            </w:r>
            <w:r w:rsidRPr="00AE0C94">
              <w:rPr>
                <w:sz w:val="30"/>
                <w:szCs w:val="30"/>
                <w:lang w:eastAsia="en-US"/>
              </w:rPr>
              <w:t xml:space="preserve"> физической культуре и здоровью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319D" w14:textId="3737E203" w:rsidR="00C84ADF" w:rsidRPr="005B5EAC" w:rsidRDefault="00C84ADF" w:rsidP="00C84ADF">
            <w:pPr>
              <w:ind w:right="-34"/>
              <w:jc w:val="center"/>
              <w:rPr>
                <w:sz w:val="30"/>
                <w:szCs w:val="30"/>
              </w:rPr>
            </w:pPr>
            <w:r w:rsidRPr="004F19E2">
              <w:rPr>
                <w:sz w:val="28"/>
                <w:szCs w:val="28"/>
                <w:lang w:eastAsia="en-US"/>
              </w:rPr>
              <w:t>14.00</w:t>
            </w:r>
            <w:r>
              <w:rPr>
                <w:sz w:val="30"/>
                <w:szCs w:val="30"/>
              </w:rPr>
              <w:t>-1</w:t>
            </w:r>
            <w:r>
              <w:rPr>
                <w:sz w:val="30"/>
                <w:szCs w:val="30"/>
              </w:rPr>
              <w:t>4</w:t>
            </w:r>
            <w:r>
              <w:rPr>
                <w:sz w:val="30"/>
                <w:szCs w:val="30"/>
              </w:rPr>
              <w:t>.45</w:t>
            </w:r>
          </w:p>
        </w:tc>
        <w:tc>
          <w:tcPr>
            <w:tcW w:w="2070" w:type="dxa"/>
          </w:tcPr>
          <w:p w14:paraId="3B510AA9" w14:textId="07E4EFC6" w:rsidR="00C84ADF" w:rsidRPr="005B5EAC" w:rsidRDefault="00F4692C" w:rsidP="00C84ADF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Спорт.зал</w:t>
            </w:r>
            <w:proofErr w:type="spellEnd"/>
          </w:p>
        </w:tc>
        <w:tc>
          <w:tcPr>
            <w:tcW w:w="1542" w:type="dxa"/>
          </w:tcPr>
          <w:p w14:paraId="1824E762" w14:textId="77777777" w:rsidR="00C84ADF" w:rsidRDefault="00F4692C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8-11 </w:t>
            </w:r>
          </w:p>
          <w:p w14:paraId="2F12B8D5" w14:textId="1D05C9F2" w:rsidR="00F4692C" w:rsidRPr="005B5EAC" w:rsidRDefault="00F4692C" w:rsidP="00C84ADF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классы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8922" w14:textId="64F59A5B" w:rsidR="00C84ADF" w:rsidRPr="005B5EAC" w:rsidRDefault="00C84ADF" w:rsidP="00C84ADF">
            <w:pPr>
              <w:ind w:right="-34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4F19E2">
              <w:rPr>
                <w:sz w:val="28"/>
                <w:szCs w:val="28"/>
                <w:lang w:val="be-BY" w:eastAsia="en-US"/>
              </w:rPr>
              <w:t>Косиков Н.М.</w:t>
            </w:r>
          </w:p>
        </w:tc>
      </w:tr>
      <w:tr w:rsidR="00907A31" w:rsidRPr="005B5EAC" w14:paraId="3DDDFE39" w14:textId="77777777" w:rsidTr="001C7EF7">
        <w:tc>
          <w:tcPr>
            <w:tcW w:w="10640" w:type="dxa"/>
            <w:gridSpan w:val="5"/>
          </w:tcPr>
          <w:p w14:paraId="62504E70" w14:textId="304BFE4C" w:rsidR="00907A31" w:rsidRPr="005B5EAC" w:rsidRDefault="003B4088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1.5.</w:t>
            </w:r>
            <w:r w:rsidR="00907A31" w:rsidRPr="005B5EAC">
              <w:rPr>
                <w:sz w:val="30"/>
                <w:szCs w:val="30"/>
              </w:rPr>
              <w:t xml:space="preserve"> Работа объединений по интересам</w:t>
            </w:r>
          </w:p>
        </w:tc>
      </w:tr>
      <w:tr w:rsidR="00082EF5" w:rsidRPr="005B5EAC" w14:paraId="27AECB68" w14:textId="77777777" w:rsidTr="00AE0C94">
        <w:tc>
          <w:tcPr>
            <w:tcW w:w="2885" w:type="dxa"/>
          </w:tcPr>
          <w:p w14:paraId="0E5344BF" w14:textId="6B20E05C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Подготовка к военной службе</w:t>
            </w:r>
          </w:p>
        </w:tc>
        <w:tc>
          <w:tcPr>
            <w:tcW w:w="1697" w:type="dxa"/>
          </w:tcPr>
          <w:p w14:paraId="674C0EB9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12.00-12.45</w:t>
            </w:r>
          </w:p>
          <w:p w14:paraId="2B80FB8D" w14:textId="6BDDBF39" w:rsidR="00082EF5" w:rsidRPr="005B5EAC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13.00-13.45</w:t>
            </w:r>
          </w:p>
        </w:tc>
        <w:tc>
          <w:tcPr>
            <w:tcW w:w="2070" w:type="dxa"/>
          </w:tcPr>
          <w:p w14:paraId="34FDDCC0" w14:textId="77777777" w:rsidR="00082EF5" w:rsidRPr="006D395F" w:rsidRDefault="00082EF5" w:rsidP="00082E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 w:rsidRPr="006D395F">
              <w:rPr>
                <w:sz w:val="30"/>
                <w:szCs w:val="30"/>
              </w:rPr>
              <w:t>Спорт.</w:t>
            </w:r>
          </w:p>
          <w:p w14:paraId="0E3F117D" w14:textId="0A0A9316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6D395F">
              <w:rPr>
                <w:sz w:val="30"/>
                <w:szCs w:val="30"/>
              </w:rPr>
              <w:t>зал/</w:t>
            </w:r>
            <w:r>
              <w:rPr>
                <w:sz w:val="30"/>
                <w:szCs w:val="30"/>
              </w:rPr>
              <w:t xml:space="preserve"> </w:t>
            </w:r>
            <w:r w:rsidRPr="006D395F">
              <w:rPr>
                <w:sz w:val="30"/>
                <w:szCs w:val="30"/>
              </w:rPr>
              <w:t>КОО</w:t>
            </w:r>
          </w:p>
        </w:tc>
        <w:tc>
          <w:tcPr>
            <w:tcW w:w="1542" w:type="dxa"/>
          </w:tcPr>
          <w:p w14:paraId="248EA3E8" w14:textId="52B96498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6-7 классы</w:t>
            </w:r>
          </w:p>
        </w:tc>
        <w:tc>
          <w:tcPr>
            <w:tcW w:w="2446" w:type="dxa"/>
          </w:tcPr>
          <w:p w14:paraId="0F32B74D" w14:textId="2D54FE80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Ковалев С.В.</w:t>
            </w:r>
          </w:p>
        </w:tc>
      </w:tr>
      <w:tr w:rsidR="00082EF5" w:rsidRPr="005B5EAC" w14:paraId="55D0C299" w14:textId="77777777" w:rsidTr="00AE0C94">
        <w:tc>
          <w:tcPr>
            <w:tcW w:w="2885" w:type="dxa"/>
          </w:tcPr>
          <w:p w14:paraId="4C9D8136" w14:textId="68044633" w:rsidR="00082EF5" w:rsidRPr="00B37206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Волейбол </w:t>
            </w:r>
          </w:p>
        </w:tc>
        <w:tc>
          <w:tcPr>
            <w:tcW w:w="1697" w:type="dxa"/>
          </w:tcPr>
          <w:p w14:paraId="07060DCA" w14:textId="77777777" w:rsidR="00082EF5" w:rsidRDefault="00082EF5" w:rsidP="00082E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11.00-11.45</w:t>
            </w:r>
          </w:p>
          <w:p w14:paraId="5172CFF4" w14:textId="0E4BAA25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12.00-12.45</w:t>
            </w:r>
          </w:p>
        </w:tc>
        <w:tc>
          <w:tcPr>
            <w:tcW w:w="2070" w:type="dxa"/>
          </w:tcPr>
          <w:p w14:paraId="07CB03EB" w14:textId="77777777" w:rsidR="00082EF5" w:rsidRPr="00082EF5" w:rsidRDefault="00082EF5" w:rsidP="00AE0C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 w:rsidRPr="00082EF5">
              <w:rPr>
                <w:sz w:val="30"/>
                <w:szCs w:val="30"/>
              </w:rPr>
              <w:t>Спорт.</w:t>
            </w:r>
          </w:p>
          <w:p w14:paraId="3CA0AD97" w14:textId="126203DF" w:rsidR="00082EF5" w:rsidRPr="006D395F" w:rsidRDefault="00082EF5" w:rsidP="00AE0C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 w:rsidRPr="00082EF5">
              <w:rPr>
                <w:sz w:val="30"/>
                <w:szCs w:val="30"/>
              </w:rPr>
              <w:t>Зал</w:t>
            </w:r>
          </w:p>
        </w:tc>
        <w:tc>
          <w:tcPr>
            <w:tcW w:w="1542" w:type="dxa"/>
          </w:tcPr>
          <w:p w14:paraId="7B304D8C" w14:textId="553B5003" w:rsidR="00082EF5" w:rsidRPr="00B37206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3-5 классы</w:t>
            </w:r>
          </w:p>
        </w:tc>
        <w:tc>
          <w:tcPr>
            <w:tcW w:w="2446" w:type="dxa"/>
          </w:tcPr>
          <w:p w14:paraId="071BEFF2" w14:textId="5F79604D" w:rsidR="00082EF5" w:rsidRPr="00B37206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Миненкова</w:t>
            </w:r>
            <w:proofErr w:type="spellEnd"/>
            <w:r>
              <w:rPr>
                <w:sz w:val="30"/>
                <w:szCs w:val="30"/>
              </w:rPr>
              <w:t xml:space="preserve"> С.В.</w:t>
            </w:r>
          </w:p>
        </w:tc>
      </w:tr>
      <w:tr w:rsidR="00082EF5" w:rsidRPr="005B5EAC" w14:paraId="6C297D81" w14:textId="77777777" w:rsidTr="00AE0C94">
        <w:tc>
          <w:tcPr>
            <w:tcW w:w="2885" w:type="dxa"/>
          </w:tcPr>
          <w:p w14:paraId="4CCDB2B2" w14:textId="30B441D4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Волейбол</w:t>
            </w:r>
          </w:p>
        </w:tc>
        <w:tc>
          <w:tcPr>
            <w:tcW w:w="1697" w:type="dxa"/>
          </w:tcPr>
          <w:p w14:paraId="0E4E26E1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15.00-15.45</w:t>
            </w:r>
          </w:p>
          <w:p w14:paraId="67363671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16.00-16.45</w:t>
            </w:r>
          </w:p>
          <w:p w14:paraId="0A4D2BF0" w14:textId="25D36970" w:rsidR="00082EF5" w:rsidRPr="005B5EAC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17.00-17.45</w:t>
            </w:r>
          </w:p>
        </w:tc>
        <w:tc>
          <w:tcPr>
            <w:tcW w:w="2070" w:type="dxa"/>
          </w:tcPr>
          <w:p w14:paraId="3A80C61B" w14:textId="77777777" w:rsidR="00082EF5" w:rsidRPr="00B37206" w:rsidRDefault="00082EF5" w:rsidP="00AE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Спорт.</w:t>
            </w:r>
          </w:p>
          <w:p w14:paraId="4D9B3E6C" w14:textId="793CBA2B" w:rsidR="00082EF5" w:rsidRPr="005B5EAC" w:rsidRDefault="00082EF5" w:rsidP="00AE0C94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Зал</w:t>
            </w:r>
          </w:p>
        </w:tc>
        <w:tc>
          <w:tcPr>
            <w:tcW w:w="1542" w:type="dxa"/>
          </w:tcPr>
          <w:p w14:paraId="57B6A3D4" w14:textId="29BF04F3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6-10 классы</w:t>
            </w:r>
          </w:p>
        </w:tc>
        <w:tc>
          <w:tcPr>
            <w:tcW w:w="2446" w:type="dxa"/>
          </w:tcPr>
          <w:p w14:paraId="14B7D9C1" w14:textId="202DA589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 w:rsidRPr="00B37206">
              <w:rPr>
                <w:sz w:val="30"/>
                <w:szCs w:val="30"/>
              </w:rPr>
              <w:t>Косиков</w:t>
            </w:r>
            <w:proofErr w:type="spellEnd"/>
            <w:r w:rsidRPr="00B37206">
              <w:rPr>
                <w:sz w:val="30"/>
                <w:szCs w:val="30"/>
              </w:rPr>
              <w:t xml:space="preserve"> Н.М.</w:t>
            </w:r>
          </w:p>
        </w:tc>
      </w:tr>
      <w:tr w:rsidR="00082EF5" w:rsidRPr="005B5EAC" w14:paraId="19F9407D" w14:textId="77777777" w:rsidTr="00AE0C94">
        <w:tc>
          <w:tcPr>
            <w:tcW w:w="2885" w:type="dxa"/>
          </w:tcPr>
          <w:p w14:paraId="239A0309" w14:textId="123448A5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Что? Где? Когда?</w:t>
            </w:r>
          </w:p>
        </w:tc>
        <w:tc>
          <w:tcPr>
            <w:tcW w:w="1697" w:type="dxa"/>
          </w:tcPr>
          <w:p w14:paraId="7AD3AD8A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13.00-13.45</w:t>
            </w:r>
          </w:p>
          <w:p w14:paraId="66733FFE" w14:textId="25B591E7" w:rsidR="00082EF5" w:rsidRPr="005B5EAC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14.00-14.45</w:t>
            </w:r>
          </w:p>
        </w:tc>
        <w:tc>
          <w:tcPr>
            <w:tcW w:w="2070" w:type="dxa"/>
          </w:tcPr>
          <w:p w14:paraId="6E6AD74D" w14:textId="7FD44C26" w:rsidR="00082EF5" w:rsidRPr="005B5EAC" w:rsidRDefault="00082EF5" w:rsidP="00AE0C94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</w:t>
            </w:r>
            <w:r w:rsidRPr="00B37206">
              <w:rPr>
                <w:sz w:val="30"/>
                <w:szCs w:val="30"/>
              </w:rPr>
              <w:t>7</w:t>
            </w:r>
          </w:p>
        </w:tc>
        <w:tc>
          <w:tcPr>
            <w:tcW w:w="1542" w:type="dxa"/>
          </w:tcPr>
          <w:p w14:paraId="13D2919F" w14:textId="5A389FFB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5-10 классы</w:t>
            </w:r>
          </w:p>
        </w:tc>
        <w:tc>
          <w:tcPr>
            <w:tcW w:w="2446" w:type="dxa"/>
          </w:tcPr>
          <w:p w14:paraId="102942ED" w14:textId="495E3CDF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Барейша И.А.</w:t>
            </w:r>
          </w:p>
        </w:tc>
      </w:tr>
      <w:tr w:rsidR="00082EF5" w:rsidRPr="005B5EAC" w14:paraId="381346B4" w14:textId="77777777" w:rsidTr="00AE0C94">
        <w:tc>
          <w:tcPr>
            <w:tcW w:w="2885" w:type="dxa"/>
          </w:tcPr>
          <w:p w14:paraId="2C46C840" w14:textId="3F5204F0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Карандашик</w:t>
            </w:r>
          </w:p>
        </w:tc>
        <w:tc>
          <w:tcPr>
            <w:tcW w:w="1697" w:type="dxa"/>
          </w:tcPr>
          <w:p w14:paraId="4894416E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11.00-11.45</w:t>
            </w:r>
          </w:p>
          <w:p w14:paraId="327D10FF" w14:textId="7A9EF56B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12.00-12.45</w:t>
            </w:r>
          </w:p>
        </w:tc>
        <w:tc>
          <w:tcPr>
            <w:tcW w:w="2070" w:type="dxa"/>
          </w:tcPr>
          <w:p w14:paraId="0301E700" w14:textId="0E7A4EE9" w:rsidR="00082EF5" w:rsidRPr="005B5EAC" w:rsidRDefault="00082EF5" w:rsidP="00AE0C94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</w:t>
            </w:r>
            <w:r w:rsidRPr="00B37206">
              <w:rPr>
                <w:sz w:val="30"/>
                <w:szCs w:val="30"/>
              </w:rPr>
              <w:t>3</w:t>
            </w:r>
          </w:p>
        </w:tc>
        <w:tc>
          <w:tcPr>
            <w:tcW w:w="1542" w:type="dxa"/>
          </w:tcPr>
          <w:p w14:paraId="31760315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2-4</w:t>
            </w:r>
          </w:p>
          <w:p w14:paraId="7B078EBD" w14:textId="1760F893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классы</w:t>
            </w:r>
          </w:p>
        </w:tc>
        <w:tc>
          <w:tcPr>
            <w:tcW w:w="2446" w:type="dxa"/>
          </w:tcPr>
          <w:p w14:paraId="6BFBDB27" w14:textId="7E2CDEDD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 w:rsidRPr="00B37206">
              <w:rPr>
                <w:sz w:val="30"/>
                <w:szCs w:val="30"/>
              </w:rPr>
              <w:t>Леонкова</w:t>
            </w:r>
            <w:proofErr w:type="spellEnd"/>
            <w:r w:rsidRPr="00B37206">
              <w:rPr>
                <w:sz w:val="30"/>
                <w:szCs w:val="30"/>
              </w:rPr>
              <w:t xml:space="preserve"> М.А.</w:t>
            </w:r>
          </w:p>
        </w:tc>
      </w:tr>
      <w:tr w:rsidR="00082EF5" w:rsidRPr="005B5EAC" w14:paraId="7C405687" w14:textId="77777777" w:rsidTr="00AE0C94">
        <w:tc>
          <w:tcPr>
            <w:tcW w:w="2885" w:type="dxa"/>
          </w:tcPr>
          <w:p w14:paraId="0A7CFC99" w14:textId="1A6EBEB8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Робототехника</w:t>
            </w:r>
          </w:p>
        </w:tc>
        <w:tc>
          <w:tcPr>
            <w:tcW w:w="1697" w:type="dxa"/>
          </w:tcPr>
          <w:p w14:paraId="25976B31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9.00-9.45</w:t>
            </w:r>
          </w:p>
          <w:p w14:paraId="77F33B97" w14:textId="3CF8022E" w:rsidR="00082EF5" w:rsidRPr="005B5EAC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10.00-10.45</w:t>
            </w:r>
          </w:p>
        </w:tc>
        <w:tc>
          <w:tcPr>
            <w:tcW w:w="2070" w:type="dxa"/>
          </w:tcPr>
          <w:p w14:paraId="49421108" w14:textId="08A79F1B" w:rsidR="00082EF5" w:rsidRPr="005B5EAC" w:rsidRDefault="00082EF5" w:rsidP="00AE0C94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Каб</w:t>
            </w:r>
            <w:r w:rsidR="00AE0C94">
              <w:rPr>
                <w:sz w:val="30"/>
                <w:szCs w:val="30"/>
              </w:rPr>
              <w:t>.</w:t>
            </w:r>
            <w:r w:rsidRPr="00B37206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/7</w:t>
            </w:r>
          </w:p>
        </w:tc>
        <w:tc>
          <w:tcPr>
            <w:tcW w:w="1542" w:type="dxa"/>
          </w:tcPr>
          <w:p w14:paraId="06943F72" w14:textId="5428DCBE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5-10 классы</w:t>
            </w:r>
          </w:p>
        </w:tc>
        <w:tc>
          <w:tcPr>
            <w:tcW w:w="2446" w:type="dxa"/>
          </w:tcPr>
          <w:p w14:paraId="00529C3C" w14:textId="3EA937AB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Барейша И.А.</w:t>
            </w:r>
          </w:p>
        </w:tc>
      </w:tr>
      <w:tr w:rsidR="00082EF5" w:rsidRPr="005B5EAC" w14:paraId="295DAB6F" w14:textId="77777777" w:rsidTr="00AE0C94">
        <w:tc>
          <w:tcPr>
            <w:tcW w:w="2885" w:type="dxa"/>
          </w:tcPr>
          <w:p w14:paraId="7CC9825E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Мягкие ручки</w:t>
            </w:r>
          </w:p>
          <w:p w14:paraId="1C5BD789" w14:textId="617D4321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</w:p>
        </w:tc>
        <w:tc>
          <w:tcPr>
            <w:tcW w:w="1697" w:type="dxa"/>
          </w:tcPr>
          <w:p w14:paraId="599B5BE3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10.00-10.45</w:t>
            </w:r>
          </w:p>
          <w:p w14:paraId="0A685413" w14:textId="38210A87" w:rsidR="00082EF5" w:rsidRPr="005B5EAC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11.00-11.45</w:t>
            </w:r>
          </w:p>
        </w:tc>
        <w:tc>
          <w:tcPr>
            <w:tcW w:w="2070" w:type="dxa"/>
          </w:tcPr>
          <w:p w14:paraId="5F6E244F" w14:textId="68411D00" w:rsidR="00082EF5" w:rsidRPr="005B5EAC" w:rsidRDefault="00082EF5" w:rsidP="00AE0C94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</w:t>
            </w:r>
            <w:r w:rsidRPr="00B37206">
              <w:rPr>
                <w:sz w:val="30"/>
                <w:szCs w:val="30"/>
              </w:rPr>
              <w:t>9</w:t>
            </w:r>
          </w:p>
        </w:tc>
        <w:tc>
          <w:tcPr>
            <w:tcW w:w="1542" w:type="dxa"/>
          </w:tcPr>
          <w:p w14:paraId="1F73C883" w14:textId="4958C679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 xml:space="preserve"> 2-5 классы</w:t>
            </w:r>
          </w:p>
        </w:tc>
        <w:tc>
          <w:tcPr>
            <w:tcW w:w="2446" w:type="dxa"/>
          </w:tcPr>
          <w:p w14:paraId="37E00CF4" w14:textId="6DC2FD33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 w:rsidRPr="00B37206">
              <w:rPr>
                <w:sz w:val="30"/>
                <w:szCs w:val="30"/>
              </w:rPr>
              <w:t>Кизеева</w:t>
            </w:r>
            <w:proofErr w:type="spellEnd"/>
            <w:r w:rsidRPr="00B37206">
              <w:rPr>
                <w:sz w:val="30"/>
                <w:szCs w:val="30"/>
              </w:rPr>
              <w:t xml:space="preserve"> М.С.</w:t>
            </w:r>
          </w:p>
        </w:tc>
      </w:tr>
      <w:tr w:rsidR="00082EF5" w:rsidRPr="005B5EAC" w14:paraId="18333503" w14:textId="77777777" w:rsidTr="00AE0C94">
        <w:tc>
          <w:tcPr>
            <w:tcW w:w="2885" w:type="dxa"/>
          </w:tcPr>
          <w:p w14:paraId="1567A064" w14:textId="6C788749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Юный столяр</w:t>
            </w:r>
          </w:p>
        </w:tc>
        <w:tc>
          <w:tcPr>
            <w:tcW w:w="1697" w:type="dxa"/>
          </w:tcPr>
          <w:p w14:paraId="66EADBCD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12.00-12.45</w:t>
            </w:r>
          </w:p>
          <w:p w14:paraId="5AFF310C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13.00-13.45</w:t>
            </w:r>
          </w:p>
          <w:p w14:paraId="4380C6AA" w14:textId="0B097094" w:rsidR="00082EF5" w:rsidRPr="005B5EAC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14.00-14.45</w:t>
            </w:r>
          </w:p>
        </w:tc>
        <w:tc>
          <w:tcPr>
            <w:tcW w:w="2070" w:type="dxa"/>
          </w:tcPr>
          <w:p w14:paraId="3E523349" w14:textId="25027DF7" w:rsidR="00082EF5" w:rsidRPr="005B5EAC" w:rsidRDefault="00082EF5" w:rsidP="00AE0C94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</w:t>
            </w:r>
            <w:r w:rsidRPr="00B37206">
              <w:rPr>
                <w:sz w:val="30"/>
                <w:szCs w:val="30"/>
              </w:rPr>
              <w:t>Т/Т</w:t>
            </w:r>
          </w:p>
        </w:tc>
        <w:tc>
          <w:tcPr>
            <w:tcW w:w="1542" w:type="dxa"/>
          </w:tcPr>
          <w:p w14:paraId="728654F4" w14:textId="58B92CBE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6-7 классы</w:t>
            </w:r>
          </w:p>
        </w:tc>
        <w:tc>
          <w:tcPr>
            <w:tcW w:w="2446" w:type="dxa"/>
          </w:tcPr>
          <w:p w14:paraId="267601E3" w14:textId="52F65C80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 w:rsidRPr="00B37206">
              <w:rPr>
                <w:sz w:val="30"/>
                <w:szCs w:val="30"/>
              </w:rPr>
              <w:t>Лупсяков</w:t>
            </w:r>
            <w:proofErr w:type="spellEnd"/>
            <w:r w:rsidRPr="00B37206">
              <w:rPr>
                <w:sz w:val="30"/>
                <w:szCs w:val="30"/>
              </w:rPr>
              <w:t xml:space="preserve"> С.Н.</w:t>
            </w:r>
          </w:p>
        </w:tc>
      </w:tr>
      <w:tr w:rsidR="00082EF5" w:rsidRPr="005B5EAC" w14:paraId="07B2C608" w14:textId="77777777" w:rsidTr="00AE0C94">
        <w:tc>
          <w:tcPr>
            <w:tcW w:w="2885" w:type="dxa"/>
          </w:tcPr>
          <w:p w14:paraId="11AC0E1D" w14:textId="50476E6B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Юный эколог</w:t>
            </w:r>
          </w:p>
        </w:tc>
        <w:tc>
          <w:tcPr>
            <w:tcW w:w="1697" w:type="dxa"/>
          </w:tcPr>
          <w:p w14:paraId="5F63E97E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13.00-13.45</w:t>
            </w:r>
          </w:p>
          <w:p w14:paraId="10A6205E" w14:textId="170172D3" w:rsidR="00082EF5" w:rsidRPr="005B5EAC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14.00-14.45</w:t>
            </w:r>
          </w:p>
        </w:tc>
        <w:tc>
          <w:tcPr>
            <w:tcW w:w="2070" w:type="dxa"/>
          </w:tcPr>
          <w:p w14:paraId="5034619B" w14:textId="6BA734F6" w:rsidR="00082EF5" w:rsidRPr="005B5EAC" w:rsidRDefault="00082EF5" w:rsidP="00AE0C94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10</w:t>
            </w:r>
          </w:p>
        </w:tc>
        <w:tc>
          <w:tcPr>
            <w:tcW w:w="1542" w:type="dxa"/>
          </w:tcPr>
          <w:p w14:paraId="04915EA3" w14:textId="3D36D493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7-9 классы</w:t>
            </w:r>
          </w:p>
        </w:tc>
        <w:tc>
          <w:tcPr>
            <w:tcW w:w="2446" w:type="dxa"/>
          </w:tcPr>
          <w:p w14:paraId="57E85932" w14:textId="7B85E7EF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Лесных Д.Д.</w:t>
            </w:r>
          </w:p>
        </w:tc>
      </w:tr>
      <w:tr w:rsidR="001C7EF7" w:rsidRPr="005B5EAC" w14:paraId="5041E10B" w14:textId="77777777" w:rsidTr="001C7EF7">
        <w:tc>
          <w:tcPr>
            <w:tcW w:w="10640" w:type="dxa"/>
            <w:gridSpan w:val="5"/>
          </w:tcPr>
          <w:p w14:paraId="30AF4DA1" w14:textId="13E2C7AF" w:rsidR="001C7EF7" w:rsidRPr="005B5EAC" w:rsidRDefault="003B4088" w:rsidP="001C7EF7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1.6</w:t>
            </w:r>
            <w:r w:rsidR="001C7EF7" w:rsidRPr="005B5EAC">
              <w:rPr>
                <w:sz w:val="30"/>
                <w:szCs w:val="30"/>
              </w:rPr>
              <w:t>. Работа компьютерного класса</w:t>
            </w:r>
          </w:p>
        </w:tc>
      </w:tr>
      <w:tr w:rsidR="00082EF5" w:rsidRPr="005B5EAC" w14:paraId="04167915" w14:textId="77777777" w:rsidTr="00AE0C94">
        <w:trPr>
          <w:trHeight w:val="543"/>
        </w:trPr>
        <w:tc>
          <w:tcPr>
            <w:tcW w:w="2885" w:type="dxa"/>
          </w:tcPr>
          <w:p w14:paraId="22D4E5C3" w14:textId="5E8CC799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Факультативное занятие «</w:t>
            </w:r>
            <w:r w:rsidRPr="0068765E">
              <w:rPr>
                <w:sz w:val="30"/>
                <w:szCs w:val="30"/>
              </w:rPr>
              <w:t>Введение в информатику</w:t>
            </w:r>
            <w:r>
              <w:rPr>
                <w:sz w:val="30"/>
                <w:szCs w:val="30"/>
              </w:rPr>
              <w:t>»</w:t>
            </w:r>
          </w:p>
        </w:tc>
        <w:tc>
          <w:tcPr>
            <w:tcW w:w="1697" w:type="dxa"/>
          </w:tcPr>
          <w:p w14:paraId="5C7F3E0F" w14:textId="59D21BA3" w:rsidR="00082EF5" w:rsidRPr="005B5EAC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10.00-10.45</w:t>
            </w:r>
          </w:p>
        </w:tc>
        <w:tc>
          <w:tcPr>
            <w:tcW w:w="2070" w:type="dxa"/>
          </w:tcPr>
          <w:p w14:paraId="187CA596" w14:textId="6C7B1AFF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>
              <w:rPr>
                <w:sz w:val="30"/>
                <w:szCs w:val="30"/>
              </w:rPr>
              <w:t>. 13</w:t>
            </w:r>
          </w:p>
        </w:tc>
        <w:tc>
          <w:tcPr>
            <w:tcW w:w="1542" w:type="dxa"/>
          </w:tcPr>
          <w:p w14:paraId="00E920B2" w14:textId="49C7A039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5-е классы</w:t>
            </w:r>
          </w:p>
        </w:tc>
        <w:tc>
          <w:tcPr>
            <w:tcW w:w="2446" w:type="dxa"/>
          </w:tcPr>
          <w:p w14:paraId="0A97FECB" w14:textId="0A5A80A7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Пивоварова А.С.</w:t>
            </w:r>
          </w:p>
        </w:tc>
      </w:tr>
      <w:tr w:rsidR="00082EF5" w:rsidRPr="005B5EAC" w14:paraId="55F63D04" w14:textId="77777777" w:rsidTr="00AE0C94">
        <w:trPr>
          <w:trHeight w:val="543"/>
        </w:trPr>
        <w:tc>
          <w:tcPr>
            <w:tcW w:w="2885" w:type="dxa"/>
          </w:tcPr>
          <w:p w14:paraId="1298053F" w14:textId="4D064741" w:rsidR="00082EF5" w:rsidRPr="007E3FF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Робототехника</w:t>
            </w:r>
          </w:p>
        </w:tc>
        <w:tc>
          <w:tcPr>
            <w:tcW w:w="1697" w:type="dxa"/>
          </w:tcPr>
          <w:p w14:paraId="04E8787C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9.00-9.45</w:t>
            </w:r>
          </w:p>
          <w:p w14:paraId="6D0E088B" w14:textId="6562E7CA" w:rsidR="00082EF5" w:rsidRPr="005B5EAC" w:rsidRDefault="00082EF5" w:rsidP="00082E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10.00-10.45</w:t>
            </w:r>
          </w:p>
        </w:tc>
        <w:tc>
          <w:tcPr>
            <w:tcW w:w="2070" w:type="dxa"/>
          </w:tcPr>
          <w:p w14:paraId="4E6AA159" w14:textId="218F8B47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</w:t>
            </w:r>
            <w:r w:rsidRPr="00B37206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/7</w:t>
            </w:r>
          </w:p>
        </w:tc>
        <w:tc>
          <w:tcPr>
            <w:tcW w:w="1542" w:type="dxa"/>
          </w:tcPr>
          <w:p w14:paraId="6BBCC00D" w14:textId="5AE1E37A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5-10 классы</w:t>
            </w:r>
          </w:p>
        </w:tc>
        <w:tc>
          <w:tcPr>
            <w:tcW w:w="2446" w:type="dxa"/>
          </w:tcPr>
          <w:p w14:paraId="4320A211" w14:textId="26E0B1E3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Барейша И.А.</w:t>
            </w:r>
          </w:p>
        </w:tc>
      </w:tr>
      <w:tr w:rsidR="00BB0FD0" w:rsidRPr="005B5EAC" w14:paraId="15FC1868" w14:textId="77777777" w:rsidTr="00B566B8">
        <w:tc>
          <w:tcPr>
            <w:tcW w:w="10640" w:type="dxa"/>
            <w:gridSpan w:val="5"/>
          </w:tcPr>
          <w:p w14:paraId="2DB50E8E" w14:textId="2BF4DE1A" w:rsidR="00BB0FD0" w:rsidRPr="005B5EAC" w:rsidRDefault="00BB0FD0" w:rsidP="00BB0FD0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1.7. Работа спортивного зала</w:t>
            </w:r>
          </w:p>
        </w:tc>
      </w:tr>
      <w:tr w:rsidR="00840667" w:rsidRPr="005B5EAC" w14:paraId="6CB01BCB" w14:textId="77777777" w:rsidTr="00AE0C94">
        <w:trPr>
          <w:trHeight w:val="70"/>
        </w:trPr>
        <w:tc>
          <w:tcPr>
            <w:tcW w:w="2885" w:type="dxa"/>
          </w:tcPr>
          <w:p w14:paraId="0AB005AD" w14:textId="4582C23F" w:rsidR="00840667" w:rsidRPr="005B5EAC" w:rsidRDefault="00082EF5" w:rsidP="00840667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Волейбол </w:t>
            </w:r>
          </w:p>
        </w:tc>
        <w:tc>
          <w:tcPr>
            <w:tcW w:w="1697" w:type="dxa"/>
          </w:tcPr>
          <w:p w14:paraId="7D6A89BA" w14:textId="77777777" w:rsidR="00840667" w:rsidRDefault="00082EF5" w:rsidP="0084066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11.00-11.45</w:t>
            </w:r>
          </w:p>
          <w:p w14:paraId="1DD66D21" w14:textId="52951B28" w:rsidR="00082EF5" w:rsidRPr="005B5EAC" w:rsidRDefault="00082EF5" w:rsidP="0084066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12.00-12.45</w:t>
            </w:r>
          </w:p>
        </w:tc>
        <w:tc>
          <w:tcPr>
            <w:tcW w:w="2070" w:type="dxa"/>
          </w:tcPr>
          <w:p w14:paraId="42FBFBC3" w14:textId="77777777" w:rsidR="00082EF5" w:rsidRPr="00082EF5" w:rsidRDefault="00082EF5" w:rsidP="00082E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 w:rsidRPr="00082EF5">
              <w:rPr>
                <w:sz w:val="30"/>
                <w:szCs w:val="30"/>
              </w:rPr>
              <w:t>Спорт.</w:t>
            </w:r>
          </w:p>
          <w:p w14:paraId="46255611" w14:textId="57F63F48" w:rsidR="00840667" w:rsidRPr="005B5EAC" w:rsidRDefault="00082EF5" w:rsidP="00082E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0"/>
                <w:szCs w:val="30"/>
              </w:rPr>
            </w:pPr>
            <w:r w:rsidRPr="00082EF5">
              <w:rPr>
                <w:sz w:val="30"/>
                <w:szCs w:val="30"/>
              </w:rPr>
              <w:t>Зал</w:t>
            </w:r>
          </w:p>
        </w:tc>
        <w:tc>
          <w:tcPr>
            <w:tcW w:w="1542" w:type="dxa"/>
          </w:tcPr>
          <w:p w14:paraId="2163A42B" w14:textId="6F360BD7" w:rsidR="00840667" w:rsidRPr="005B5EAC" w:rsidRDefault="00082EF5" w:rsidP="00840667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3-5 классы</w:t>
            </w:r>
          </w:p>
        </w:tc>
        <w:tc>
          <w:tcPr>
            <w:tcW w:w="2446" w:type="dxa"/>
          </w:tcPr>
          <w:p w14:paraId="069DBEDF" w14:textId="49DED742" w:rsidR="00840667" w:rsidRPr="005B5EAC" w:rsidRDefault="00082EF5" w:rsidP="00840667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Миненкова</w:t>
            </w:r>
            <w:proofErr w:type="spellEnd"/>
            <w:r>
              <w:rPr>
                <w:sz w:val="30"/>
                <w:szCs w:val="30"/>
              </w:rPr>
              <w:t xml:space="preserve"> С.В.</w:t>
            </w:r>
          </w:p>
        </w:tc>
      </w:tr>
      <w:tr w:rsidR="00082EF5" w:rsidRPr="005B5EAC" w14:paraId="14C185B3" w14:textId="77777777" w:rsidTr="00AE0C94">
        <w:trPr>
          <w:trHeight w:val="70"/>
        </w:trPr>
        <w:tc>
          <w:tcPr>
            <w:tcW w:w="2885" w:type="dxa"/>
          </w:tcPr>
          <w:p w14:paraId="598C7A28" w14:textId="7B9B2BCA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Волейбол</w:t>
            </w:r>
          </w:p>
        </w:tc>
        <w:tc>
          <w:tcPr>
            <w:tcW w:w="1697" w:type="dxa"/>
          </w:tcPr>
          <w:p w14:paraId="0AEBCE2F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15.00-15.45</w:t>
            </w:r>
          </w:p>
          <w:p w14:paraId="1351A6D6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16.00-16.45</w:t>
            </w:r>
          </w:p>
          <w:p w14:paraId="7D373AB4" w14:textId="3E7A1757" w:rsidR="00082EF5" w:rsidRPr="005B5EAC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lastRenderedPageBreak/>
              <w:t>17.00-17.45</w:t>
            </w:r>
          </w:p>
        </w:tc>
        <w:tc>
          <w:tcPr>
            <w:tcW w:w="2070" w:type="dxa"/>
          </w:tcPr>
          <w:p w14:paraId="6CDE35E6" w14:textId="77777777" w:rsidR="00082EF5" w:rsidRPr="00B37206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lastRenderedPageBreak/>
              <w:t>Спорт.</w:t>
            </w:r>
          </w:p>
          <w:p w14:paraId="4AD3F3FD" w14:textId="23C6BBD5" w:rsidR="00082EF5" w:rsidRPr="005B5EAC" w:rsidRDefault="00082EF5" w:rsidP="00082E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Зал</w:t>
            </w:r>
          </w:p>
        </w:tc>
        <w:tc>
          <w:tcPr>
            <w:tcW w:w="1542" w:type="dxa"/>
          </w:tcPr>
          <w:p w14:paraId="404420A1" w14:textId="1A2096D9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r w:rsidRPr="00B37206">
              <w:rPr>
                <w:sz w:val="30"/>
                <w:szCs w:val="30"/>
              </w:rPr>
              <w:t>6-10 классы</w:t>
            </w:r>
          </w:p>
        </w:tc>
        <w:tc>
          <w:tcPr>
            <w:tcW w:w="2446" w:type="dxa"/>
          </w:tcPr>
          <w:p w14:paraId="10A493A9" w14:textId="6F47CCB5" w:rsidR="00082EF5" w:rsidRPr="005B5EAC" w:rsidRDefault="00082EF5" w:rsidP="00082EF5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 w:rsidRPr="00B37206">
              <w:rPr>
                <w:sz w:val="30"/>
                <w:szCs w:val="30"/>
              </w:rPr>
              <w:t>Косиков</w:t>
            </w:r>
            <w:proofErr w:type="spellEnd"/>
            <w:r w:rsidRPr="00B37206">
              <w:rPr>
                <w:sz w:val="30"/>
                <w:szCs w:val="30"/>
              </w:rPr>
              <w:t xml:space="preserve"> Н.М.</w:t>
            </w:r>
          </w:p>
        </w:tc>
      </w:tr>
      <w:tr w:rsidR="00907A31" w:rsidRPr="005B5EAC" w14:paraId="1CB767F9" w14:textId="77777777" w:rsidTr="001C7EF7">
        <w:tc>
          <w:tcPr>
            <w:tcW w:w="10640" w:type="dxa"/>
            <w:gridSpan w:val="5"/>
          </w:tcPr>
          <w:p w14:paraId="4CB0263A" w14:textId="785FF199" w:rsidR="00907A31" w:rsidRPr="005B5EAC" w:rsidRDefault="00907A31" w:rsidP="001C7EF7">
            <w:pPr>
              <w:ind w:right="-34"/>
              <w:jc w:val="center"/>
              <w:rPr>
                <w:sz w:val="30"/>
                <w:szCs w:val="30"/>
              </w:rPr>
            </w:pPr>
            <w:r w:rsidRPr="005B5EAC">
              <w:rPr>
                <w:sz w:val="30"/>
                <w:szCs w:val="30"/>
              </w:rPr>
              <w:t>1.</w:t>
            </w:r>
            <w:r w:rsidR="00BB0FD0" w:rsidRPr="005B5EAC">
              <w:rPr>
                <w:sz w:val="30"/>
                <w:szCs w:val="30"/>
              </w:rPr>
              <w:t>8</w:t>
            </w:r>
            <w:r w:rsidR="001C7EF7" w:rsidRPr="005B5EAC">
              <w:rPr>
                <w:sz w:val="30"/>
                <w:szCs w:val="30"/>
              </w:rPr>
              <w:t>.</w:t>
            </w:r>
            <w:r w:rsidRPr="005B5EAC">
              <w:rPr>
                <w:sz w:val="30"/>
                <w:szCs w:val="30"/>
              </w:rPr>
              <w:t xml:space="preserve"> Совместная деятельность с учреждениями дополнительного образования, культуры и спорта</w:t>
            </w:r>
          </w:p>
        </w:tc>
      </w:tr>
      <w:tr w:rsidR="00907A31" w:rsidRPr="005B5EAC" w14:paraId="724FE61E" w14:textId="77777777" w:rsidTr="00AE0C94">
        <w:tc>
          <w:tcPr>
            <w:tcW w:w="2885" w:type="dxa"/>
          </w:tcPr>
          <w:p w14:paraId="431C7A52" w14:textId="134B4707" w:rsidR="003C4AFA" w:rsidRPr="005B5EAC" w:rsidRDefault="00D35D34" w:rsidP="00976522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Интеллектуальная игра «Моя Бела</w:t>
            </w:r>
            <w:r w:rsidR="00B041B9">
              <w:rPr>
                <w:sz w:val="30"/>
                <w:szCs w:val="30"/>
              </w:rPr>
              <w:t>р</w:t>
            </w:r>
            <w:r>
              <w:rPr>
                <w:sz w:val="30"/>
                <w:szCs w:val="30"/>
              </w:rPr>
              <w:t>усь»</w:t>
            </w:r>
          </w:p>
        </w:tc>
        <w:tc>
          <w:tcPr>
            <w:tcW w:w="1697" w:type="dxa"/>
          </w:tcPr>
          <w:p w14:paraId="368D84D7" w14:textId="347682CF" w:rsidR="00907A31" w:rsidRPr="005B5EAC" w:rsidRDefault="00D35D34" w:rsidP="00BB0FD0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 10.45</w:t>
            </w:r>
          </w:p>
        </w:tc>
        <w:tc>
          <w:tcPr>
            <w:tcW w:w="2070" w:type="dxa"/>
          </w:tcPr>
          <w:p w14:paraId="6E2DF8E8" w14:textId="3C06E736" w:rsidR="00907A31" w:rsidRPr="005B5EAC" w:rsidRDefault="00D35D34" w:rsidP="00614846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Эврика</w:t>
            </w:r>
          </w:p>
        </w:tc>
        <w:tc>
          <w:tcPr>
            <w:tcW w:w="1542" w:type="dxa"/>
          </w:tcPr>
          <w:p w14:paraId="74B2BD16" w14:textId="733F13C8" w:rsidR="00907A31" w:rsidRPr="005B5EAC" w:rsidRDefault="00D35D34" w:rsidP="00614846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5-6 классы</w:t>
            </w:r>
          </w:p>
        </w:tc>
        <w:tc>
          <w:tcPr>
            <w:tcW w:w="2446" w:type="dxa"/>
          </w:tcPr>
          <w:p w14:paraId="080CE8E9" w14:textId="680374DA" w:rsidR="005304AD" w:rsidRPr="005B5EAC" w:rsidRDefault="00D35D34" w:rsidP="00614846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Демиденко Е.А., Савицкая Т.А.</w:t>
            </w:r>
          </w:p>
        </w:tc>
      </w:tr>
      <w:tr w:rsidR="00A82F40" w:rsidRPr="005B5EAC" w14:paraId="765D3801" w14:textId="77777777" w:rsidTr="00C0740E">
        <w:tc>
          <w:tcPr>
            <w:tcW w:w="10640" w:type="dxa"/>
            <w:gridSpan w:val="5"/>
          </w:tcPr>
          <w:p w14:paraId="4082D61F" w14:textId="515140BD" w:rsidR="00A82F40" w:rsidRDefault="00A82F40" w:rsidP="00614846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1.9. Работа руководителя по военно-патриотическому воспитанию</w:t>
            </w:r>
          </w:p>
        </w:tc>
      </w:tr>
      <w:tr w:rsidR="00A82F40" w:rsidRPr="005B5EAC" w14:paraId="6C7A8F57" w14:textId="77777777" w:rsidTr="00AE0C94">
        <w:tc>
          <w:tcPr>
            <w:tcW w:w="2885" w:type="dxa"/>
          </w:tcPr>
          <w:p w14:paraId="7AF65FF9" w14:textId="2A797D1A" w:rsidR="00A82F40" w:rsidRDefault="00A82F40" w:rsidP="00976522">
            <w:pPr>
              <w:ind w:right="-34"/>
              <w:jc w:val="center"/>
              <w:rPr>
                <w:sz w:val="30"/>
                <w:szCs w:val="30"/>
              </w:rPr>
            </w:pPr>
            <w:r w:rsidRPr="00A82F40">
              <w:rPr>
                <w:sz w:val="30"/>
                <w:szCs w:val="30"/>
              </w:rPr>
              <w:t>Просмотр и обсуждение фильма «На другом берегу» (производство киностудии «Беларусьфильм», 2023 год).</w:t>
            </w:r>
          </w:p>
        </w:tc>
        <w:tc>
          <w:tcPr>
            <w:tcW w:w="1697" w:type="dxa"/>
          </w:tcPr>
          <w:p w14:paraId="58CCBD41" w14:textId="1AF57598" w:rsidR="00A82F40" w:rsidRDefault="00A82F40" w:rsidP="00BB0FD0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 10.30</w:t>
            </w:r>
          </w:p>
        </w:tc>
        <w:tc>
          <w:tcPr>
            <w:tcW w:w="2070" w:type="dxa"/>
          </w:tcPr>
          <w:p w14:paraId="418552BC" w14:textId="1ADEECAD" w:rsidR="00A82F40" w:rsidRDefault="00A82F40" w:rsidP="00614846">
            <w:pPr>
              <w:ind w:right="-34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 w:rsidR="00AE0C9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4</w:t>
            </w:r>
          </w:p>
        </w:tc>
        <w:tc>
          <w:tcPr>
            <w:tcW w:w="1542" w:type="dxa"/>
          </w:tcPr>
          <w:p w14:paraId="32C3D442" w14:textId="51ED6D90" w:rsidR="00A82F40" w:rsidRDefault="00A82F40" w:rsidP="00614846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10-11 классы</w:t>
            </w:r>
          </w:p>
        </w:tc>
        <w:tc>
          <w:tcPr>
            <w:tcW w:w="2446" w:type="dxa"/>
          </w:tcPr>
          <w:p w14:paraId="1DB2B947" w14:textId="2BF6CC4A" w:rsidR="00A82F40" w:rsidRDefault="00A82F40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A82F40">
              <w:rPr>
                <w:sz w:val="30"/>
                <w:szCs w:val="30"/>
              </w:rPr>
              <w:t>Руководитель по военно-патриотическому воспитанию Ковалев С.В.</w:t>
            </w:r>
          </w:p>
        </w:tc>
      </w:tr>
      <w:tr w:rsidR="00A82F40" w:rsidRPr="005B5EAC" w14:paraId="31348A89" w14:textId="77777777" w:rsidTr="0085388C">
        <w:tc>
          <w:tcPr>
            <w:tcW w:w="10640" w:type="dxa"/>
            <w:gridSpan w:val="5"/>
          </w:tcPr>
          <w:p w14:paraId="58578921" w14:textId="37AE095C" w:rsidR="00A82F40" w:rsidRDefault="00A82F40" w:rsidP="00614846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1.10. Работа педагога-организатора</w:t>
            </w:r>
          </w:p>
        </w:tc>
      </w:tr>
      <w:tr w:rsidR="00A82F40" w:rsidRPr="005B5EAC" w14:paraId="389B6221" w14:textId="77777777" w:rsidTr="00AE0C94">
        <w:tc>
          <w:tcPr>
            <w:tcW w:w="2885" w:type="dxa"/>
          </w:tcPr>
          <w:p w14:paraId="095395E4" w14:textId="77777777" w:rsidR="00A82F40" w:rsidRPr="00A82F40" w:rsidRDefault="00A82F40" w:rsidP="00A82F40">
            <w:pPr>
              <w:ind w:right="-34"/>
              <w:jc w:val="center"/>
              <w:rPr>
                <w:sz w:val="30"/>
                <w:szCs w:val="30"/>
              </w:rPr>
            </w:pPr>
            <w:r w:rsidRPr="00A82F40">
              <w:rPr>
                <w:sz w:val="30"/>
                <w:szCs w:val="30"/>
              </w:rPr>
              <w:t>Круглый стол «Деятельность общественных объединений по</w:t>
            </w:r>
          </w:p>
          <w:p w14:paraId="66AA1255" w14:textId="77777777" w:rsidR="00A82F40" w:rsidRPr="00A82F40" w:rsidRDefault="00A82F40" w:rsidP="00A82F40">
            <w:pPr>
              <w:ind w:right="-34"/>
              <w:jc w:val="center"/>
              <w:rPr>
                <w:sz w:val="30"/>
                <w:szCs w:val="30"/>
              </w:rPr>
            </w:pPr>
            <w:r w:rsidRPr="00A82F40">
              <w:rPr>
                <w:sz w:val="30"/>
                <w:szCs w:val="30"/>
              </w:rPr>
              <w:t>Формированию активной гражданской</w:t>
            </w:r>
          </w:p>
          <w:p w14:paraId="258E4429" w14:textId="77777777" w:rsidR="00A82F40" w:rsidRPr="00A82F40" w:rsidRDefault="00A82F40" w:rsidP="00A82F40">
            <w:pPr>
              <w:ind w:right="-34"/>
              <w:jc w:val="center"/>
              <w:rPr>
                <w:sz w:val="30"/>
                <w:szCs w:val="30"/>
              </w:rPr>
            </w:pPr>
            <w:r w:rsidRPr="00A82F40">
              <w:rPr>
                <w:sz w:val="30"/>
                <w:szCs w:val="30"/>
              </w:rPr>
              <w:t>позиции, патриотическому</w:t>
            </w:r>
          </w:p>
          <w:p w14:paraId="52201439" w14:textId="5DD9A758" w:rsidR="00A82F40" w:rsidRDefault="00A82F40" w:rsidP="00A82F40">
            <w:pPr>
              <w:ind w:right="-34"/>
              <w:jc w:val="center"/>
              <w:rPr>
                <w:sz w:val="30"/>
                <w:szCs w:val="30"/>
              </w:rPr>
            </w:pPr>
            <w:r w:rsidRPr="00A82F40">
              <w:rPr>
                <w:sz w:val="30"/>
                <w:szCs w:val="30"/>
              </w:rPr>
              <w:t>воспитанию граждан». Подготовка к выборам кандидата на роль председателя совета командиров</w:t>
            </w:r>
          </w:p>
        </w:tc>
        <w:tc>
          <w:tcPr>
            <w:tcW w:w="1697" w:type="dxa"/>
          </w:tcPr>
          <w:p w14:paraId="33B4B356" w14:textId="62BF0E7C" w:rsidR="00A82F40" w:rsidRDefault="00A82F40" w:rsidP="00BB0FD0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9.00-9.45</w:t>
            </w:r>
          </w:p>
        </w:tc>
        <w:tc>
          <w:tcPr>
            <w:tcW w:w="2070" w:type="dxa"/>
          </w:tcPr>
          <w:p w14:paraId="3650C1E9" w14:textId="24254F5F" w:rsidR="00A82F40" w:rsidRDefault="00A82F40" w:rsidP="00614846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КОО</w:t>
            </w:r>
          </w:p>
        </w:tc>
        <w:tc>
          <w:tcPr>
            <w:tcW w:w="1542" w:type="dxa"/>
          </w:tcPr>
          <w:p w14:paraId="532BCF0D" w14:textId="69FCF519" w:rsidR="00A82F40" w:rsidRDefault="00A82F40" w:rsidP="00614846">
            <w:pPr>
              <w:ind w:right="-3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8-11 классы</w:t>
            </w:r>
          </w:p>
        </w:tc>
        <w:tc>
          <w:tcPr>
            <w:tcW w:w="2446" w:type="dxa"/>
          </w:tcPr>
          <w:p w14:paraId="52B30388" w14:textId="1A64B1F4" w:rsidR="00A82F40" w:rsidRDefault="00A82F40" w:rsidP="00614846">
            <w:pPr>
              <w:ind w:right="-34"/>
              <w:jc w:val="center"/>
              <w:rPr>
                <w:sz w:val="30"/>
                <w:szCs w:val="30"/>
              </w:rPr>
            </w:pPr>
            <w:r w:rsidRPr="00A82F40">
              <w:rPr>
                <w:sz w:val="30"/>
                <w:szCs w:val="30"/>
              </w:rPr>
              <w:t xml:space="preserve">Педагог-организатор </w:t>
            </w:r>
            <w:proofErr w:type="spellStart"/>
            <w:r w:rsidRPr="00A82F40">
              <w:rPr>
                <w:sz w:val="30"/>
                <w:szCs w:val="30"/>
              </w:rPr>
              <w:t>Леонкова</w:t>
            </w:r>
            <w:proofErr w:type="spellEnd"/>
            <w:r w:rsidRPr="00A82F40">
              <w:rPr>
                <w:sz w:val="30"/>
                <w:szCs w:val="30"/>
              </w:rPr>
              <w:t xml:space="preserve"> М.А.</w:t>
            </w:r>
          </w:p>
        </w:tc>
      </w:tr>
    </w:tbl>
    <w:p w14:paraId="4B9A9455" w14:textId="1D8B4035" w:rsidR="00614846" w:rsidRDefault="00614846" w:rsidP="00614846">
      <w:pPr>
        <w:rPr>
          <w:sz w:val="30"/>
          <w:szCs w:val="30"/>
        </w:rPr>
      </w:pPr>
    </w:p>
    <w:p w14:paraId="04396972" w14:textId="77777777" w:rsidR="00614846" w:rsidRDefault="00614846" w:rsidP="00614846">
      <w:pPr>
        <w:rPr>
          <w:sz w:val="30"/>
          <w:szCs w:val="30"/>
        </w:rPr>
      </w:pPr>
    </w:p>
    <w:p w14:paraId="5C6E1C89" w14:textId="1D1DE9CD" w:rsidR="005F22EB" w:rsidRPr="00614846" w:rsidRDefault="005F22EB" w:rsidP="00614846">
      <w:pPr>
        <w:rPr>
          <w:sz w:val="30"/>
          <w:szCs w:val="30"/>
        </w:rPr>
      </w:pPr>
      <w:r w:rsidRPr="00614846">
        <w:rPr>
          <w:sz w:val="30"/>
          <w:szCs w:val="30"/>
        </w:rPr>
        <w:t>Заместитель директора</w:t>
      </w:r>
    </w:p>
    <w:p w14:paraId="5F961E5D" w14:textId="369BD1F5" w:rsidR="00CB01C6" w:rsidRPr="00614846" w:rsidRDefault="005F22EB" w:rsidP="00614846">
      <w:pPr>
        <w:rPr>
          <w:sz w:val="30"/>
          <w:szCs w:val="30"/>
        </w:rPr>
      </w:pPr>
      <w:r w:rsidRPr="00614846">
        <w:rPr>
          <w:sz w:val="30"/>
          <w:szCs w:val="30"/>
        </w:rPr>
        <w:t>по воспитательной работе</w:t>
      </w:r>
      <w:r w:rsidR="006875BC" w:rsidRPr="00614846">
        <w:rPr>
          <w:sz w:val="30"/>
          <w:szCs w:val="30"/>
        </w:rPr>
        <w:t xml:space="preserve">           </w:t>
      </w:r>
      <w:r w:rsidRPr="00614846">
        <w:rPr>
          <w:sz w:val="30"/>
          <w:szCs w:val="30"/>
        </w:rPr>
        <w:t xml:space="preserve">                        </w:t>
      </w:r>
      <w:proofErr w:type="spellStart"/>
      <w:r w:rsidRPr="00614846">
        <w:rPr>
          <w:sz w:val="30"/>
          <w:szCs w:val="30"/>
        </w:rPr>
        <w:t>Я.И.Косикова</w:t>
      </w:r>
      <w:proofErr w:type="spellEnd"/>
    </w:p>
    <w:sectPr w:rsidR="00CB01C6" w:rsidRPr="00614846" w:rsidSect="002D740B">
      <w:pgSz w:w="11906" w:h="16838"/>
      <w:pgMar w:top="567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32668"/>
    <w:multiLevelType w:val="hybridMultilevel"/>
    <w:tmpl w:val="3BA8F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E7B0D"/>
    <w:multiLevelType w:val="hybridMultilevel"/>
    <w:tmpl w:val="3BA8F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B18DE"/>
    <w:multiLevelType w:val="hybridMultilevel"/>
    <w:tmpl w:val="0C2C6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75EEB"/>
    <w:multiLevelType w:val="hybridMultilevel"/>
    <w:tmpl w:val="43BE2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D01592"/>
    <w:multiLevelType w:val="multilevel"/>
    <w:tmpl w:val="88FA65B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 w15:restartNumberingAfterBreak="0">
    <w:nsid w:val="6F6A0396"/>
    <w:multiLevelType w:val="hybridMultilevel"/>
    <w:tmpl w:val="3BA8F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40424">
    <w:abstractNumId w:val="4"/>
  </w:num>
  <w:num w:numId="2" w16cid:durableId="182793367">
    <w:abstractNumId w:val="1"/>
  </w:num>
  <w:num w:numId="3" w16cid:durableId="2020038192">
    <w:abstractNumId w:val="0"/>
  </w:num>
  <w:num w:numId="4" w16cid:durableId="1061565297">
    <w:abstractNumId w:val="5"/>
  </w:num>
  <w:num w:numId="5" w16cid:durableId="1065302189">
    <w:abstractNumId w:val="3"/>
  </w:num>
  <w:num w:numId="6" w16cid:durableId="1031491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5BC"/>
    <w:rsid w:val="00026BD1"/>
    <w:rsid w:val="00057B63"/>
    <w:rsid w:val="00070B08"/>
    <w:rsid w:val="00082EF5"/>
    <w:rsid w:val="000F0AC7"/>
    <w:rsid w:val="001046D6"/>
    <w:rsid w:val="001A0161"/>
    <w:rsid w:val="001A4587"/>
    <w:rsid w:val="001C7059"/>
    <w:rsid w:val="001C7EF7"/>
    <w:rsid w:val="00236F37"/>
    <w:rsid w:val="00241802"/>
    <w:rsid w:val="00275174"/>
    <w:rsid w:val="002B2793"/>
    <w:rsid w:val="002D740B"/>
    <w:rsid w:val="003152C9"/>
    <w:rsid w:val="00337787"/>
    <w:rsid w:val="00347EF2"/>
    <w:rsid w:val="003842AE"/>
    <w:rsid w:val="003901CE"/>
    <w:rsid w:val="003B4088"/>
    <w:rsid w:val="003C4AFA"/>
    <w:rsid w:val="00440429"/>
    <w:rsid w:val="005304AD"/>
    <w:rsid w:val="005B5EAC"/>
    <w:rsid w:val="005E7A3A"/>
    <w:rsid w:val="005F22EB"/>
    <w:rsid w:val="005F6B51"/>
    <w:rsid w:val="00614846"/>
    <w:rsid w:val="006240DC"/>
    <w:rsid w:val="006875BC"/>
    <w:rsid w:val="006B6B91"/>
    <w:rsid w:val="00747C1C"/>
    <w:rsid w:val="007A1CDE"/>
    <w:rsid w:val="007A68CC"/>
    <w:rsid w:val="007E3FFC"/>
    <w:rsid w:val="007E458A"/>
    <w:rsid w:val="007E567B"/>
    <w:rsid w:val="00825474"/>
    <w:rsid w:val="00840667"/>
    <w:rsid w:val="008433DB"/>
    <w:rsid w:val="00857F19"/>
    <w:rsid w:val="00887CCC"/>
    <w:rsid w:val="008C035C"/>
    <w:rsid w:val="00907A31"/>
    <w:rsid w:val="00976522"/>
    <w:rsid w:val="009A3358"/>
    <w:rsid w:val="009D55B3"/>
    <w:rsid w:val="009D7525"/>
    <w:rsid w:val="00A778AE"/>
    <w:rsid w:val="00A82F40"/>
    <w:rsid w:val="00AE0C94"/>
    <w:rsid w:val="00B041B9"/>
    <w:rsid w:val="00B41F1E"/>
    <w:rsid w:val="00B812A3"/>
    <w:rsid w:val="00BA2143"/>
    <w:rsid w:val="00BB0FD0"/>
    <w:rsid w:val="00C15FC3"/>
    <w:rsid w:val="00C5238B"/>
    <w:rsid w:val="00C75F3A"/>
    <w:rsid w:val="00C84ADF"/>
    <w:rsid w:val="00CB01C6"/>
    <w:rsid w:val="00CE7EEB"/>
    <w:rsid w:val="00D1183B"/>
    <w:rsid w:val="00D35D34"/>
    <w:rsid w:val="00D573E6"/>
    <w:rsid w:val="00DB3793"/>
    <w:rsid w:val="00DD4B9D"/>
    <w:rsid w:val="00DE1472"/>
    <w:rsid w:val="00E27C60"/>
    <w:rsid w:val="00E32972"/>
    <w:rsid w:val="00E9537B"/>
    <w:rsid w:val="00EC0B43"/>
    <w:rsid w:val="00F062D0"/>
    <w:rsid w:val="00F155E8"/>
    <w:rsid w:val="00F279DE"/>
    <w:rsid w:val="00F4692C"/>
    <w:rsid w:val="00F46A17"/>
    <w:rsid w:val="00F47943"/>
    <w:rsid w:val="00F60961"/>
    <w:rsid w:val="00F96AEA"/>
    <w:rsid w:val="00FB365E"/>
    <w:rsid w:val="00FC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5AA9"/>
  <w15:docId w15:val="{41CF7977-C3BD-4E32-903C-7789B78D7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5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basedOn w:val="a0"/>
    <w:link w:val="30"/>
    <w:rsid w:val="006875BC"/>
    <w:rPr>
      <w:sz w:val="24"/>
      <w:szCs w:val="24"/>
      <w:shd w:val="clear" w:color="auto" w:fill="FFFFFF"/>
    </w:rPr>
  </w:style>
  <w:style w:type="character" w:customStyle="1" w:styleId="a4">
    <w:name w:val="Основной текст_"/>
    <w:basedOn w:val="a0"/>
    <w:link w:val="1"/>
    <w:rsid w:val="006875BC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875BC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lang w:eastAsia="en-US"/>
    </w:rPr>
  </w:style>
  <w:style w:type="paragraph" w:customStyle="1" w:styleId="1">
    <w:name w:val="Основной текст1"/>
    <w:basedOn w:val="a"/>
    <w:link w:val="a4"/>
    <w:rsid w:val="006875BC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lang w:eastAsia="en-US"/>
    </w:rPr>
  </w:style>
  <w:style w:type="paragraph" w:styleId="a5">
    <w:name w:val="List Paragraph"/>
    <w:basedOn w:val="a"/>
    <w:uiPriority w:val="34"/>
    <w:qFormat/>
    <w:rsid w:val="006875B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No Spacing"/>
    <w:uiPriority w:val="1"/>
    <w:qFormat/>
    <w:rsid w:val="006240DC"/>
    <w:pPr>
      <w:spacing w:after="0" w:line="240" w:lineRule="auto"/>
    </w:pPr>
    <w:rPr>
      <w:rFonts w:ascii="Times New Roman" w:hAnsi="Times New Roman"/>
      <w:sz w:val="30"/>
    </w:rPr>
  </w:style>
  <w:style w:type="paragraph" w:customStyle="1" w:styleId="Default">
    <w:name w:val="Default"/>
    <w:rsid w:val="006240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7A1C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5F22E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22E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uiPriority w:val="22"/>
    <w:qFormat/>
    <w:rsid w:val="00857F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1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A57EA-AB8D-42C9-ACEB-2BA10D250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Home-2010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cp:lastPrinted>2026-09-17T09:30:00Z</cp:lastPrinted>
  <dcterms:created xsi:type="dcterms:W3CDTF">2026-09-17T09:49:00Z</dcterms:created>
  <dcterms:modified xsi:type="dcterms:W3CDTF">2026-09-17T09:49:00Z</dcterms:modified>
</cp:coreProperties>
</file>