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347693" w:rsidTr="00126561">
        <w:tc>
          <w:tcPr>
            <w:tcW w:w="4503" w:type="dxa"/>
          </w:tcPr>
          <w:p w:rsidR="00347693" w:rsidRPr="00347693" w:rsidRDefault="00347693" w:rsidP="00347693">
            <w:pPr>
              <w:spacing w:after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be-BY" w:bidi="or-IN"/>
              </w:rPr>
            </w:pPr>
            <w:r w:rsidRPr="0034769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АДДЗЕЛ АДУКАЦЫІ  </w:t>
            </w:r>
          </w:p>
          <w:p w:rsidR="00347693" w:rsidRPr="00347693" w:rsidRDefault="00347693" w:rsidP="003476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zh-TW"/>
              </w:rPr>
            </w:pPr>
            <w:r w:rsidRPr="0034769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ЖЛОБІНСКАГА РАЁННАГА</w:t>
            </w:r>
          </w:p>
          <w:p w:rsidR="00347693" w:rsidRPr="00347693" w:rsidRDefault="00347693" w:rsidP="00347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769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ВЫКАНАЎЧАГА КАМІТЭТА</w:t>
            </w:r>
          </w:p>
          <w:p w:rsidR="00347693" w:rsidRPr="00347693" w:rsidRDefault="00347693" w:rsidP="003476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zh-TW"/>
              </w:rPr>
            </w:pPr>
          </w:p>
          <w:p w:rsidR="00347693" w:rsidRPr="00347693" w:rsidRDefault="00347693" w:rsidP="00347693">
            <w:pPr>
              <w:spacing w:after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be-BY"/>
              </w:rPr>
            </w:pPr>
            <w:r w:rsidRPr="0034769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ДЗЯРЖАЎНАЯ ЎСТАНОВА</w:t>
            </w:r>
          </w:p>
          <w:p w:rsidR="00347693" w:rsidRPr="00347693" w:rsidRDefault="00347693" w:rsidP="003476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zh-TW"/>
              </w:rPr>
            </w:pPr>
            <w:r w:rsidRPr="0034769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АДУКАЦЫІ  «СЯРЭДНЯЯ</w:t>
            </w:r>
          </w:p>
          <w:p w:rsidR="00347693" w:rsidRPr="00347693" w:rsidRDefault="00347693" w:rsidP="00347693">
            <w:pPr>
              <w:spacing w:after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be-BY"/>
              </w:rPr>
            </w:pPr>
            <w:r w:rsidRPr="0034769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ШКОЛА № 5 г.ЖЛОБІНА»</w:t>
            </w:r>
          </w:p>
          <w:p w:rsidR="00347693" w:rsidRPr="00347693" w:rsidRDefault="00347693" w:rsidP="003476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  <w:p w:rsidR="00347693" w:rsidRPr="00347693" w:rsidRDefault="00347693" w:rsidP="00347693">
            <w:pPr>
              <w:spacing w:after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be-BY" w:bidi="or-IN"/>
              </w:rPr>
            </w:pPr>
            <w:r w:rsidRPr="0034769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ЗАГАД</w:t>
            </w:r>
          </w:p>
        </w:tc>
        <w:tc>
          <w:tcPr>
            <w:tcW w:w="5068" w:type="dxa"/>
          </w:tcPr>
          <w:p w:rsidR="00347693" w:rsidRPr="00347693" w:rsidRDefault="00347693" w:rsidP="00347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9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347693" w:rsidRPr="00347693" w:rsidRDefault="00347693" w:rsidP="00347693">
            <w:pPr>
              <w:spacing w:after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bidi="or-IN"/>
              </w:rPr>
            </w:pPr>
            <w:r w:rsidRPr="00347693">
              <w:rPr>
                <w:rFonts w:ascii="Times New Roman" w:hAnsi="Times New Roman" w:cs="Times New Roman"/>
                <w:sz w:val="24"/>
                <w:szCs w:val="24"/>
              </w:rPr>
              <w:t>ЖЛОБИНСКОГО РАЙОННОГО ИСПОЛНИТЕЛЬНОГО КОМИТЕТА</w:t>
            </w:r>
          </w:p>
          <w:p w:rsidR="00347693" w:rsidRPr="00347693" w:rsidRDefault="00347693" w:rsidP="003476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</w:pPr>
          </w:p>
          <w:p w:rsidR="00347693" w:rsidRPr="00347693" w:rsidRDefault="00347693" w:rsidP="003476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9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ГОСУДАРСТВЕННОЕ УЧРЕЖДЕНИЕ</w:t>
            </w:r>
            <w:r w:rsidRPr="00347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476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 «</w:t>
            </w:r>
            <w:proofErr w:type="gramEnd"/>
            <w:r w:rsidRPr="00347693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347693" w:rsidRPr="00347693" w:rsidRDefault="00347693" w:rsidP="003476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TW"/>
              </w:rPr>
            </w:pPr>
            <w:r w:rsidRPr="00347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№ 5 </w:t>
            </w:r>
            <w:proofErr w:type="spellStart"/>
            <w:r w:rsidRPr="00347693">
              <w:rPr>
                <w:rFonts w:ascii="Times New Roman" w:hAnsi="Times New Roman" w:cs="Times New Roman"/>
                <w:b/>
                <w:sz w:val="24"/>
                <w:szCs w:val="24"/>
              </w:rPr>
              <w:t>г.ЖЛОБИНА</w:t>
            </w:r>
            <w:proofErr w:type="spellEnd"/>
            <w:r w:rsidRPr="003476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47693" w:rsidRPr="00347693" w:rsidRDefault="00347693" w:rsidP="00347693">
            <w:pPr>
              <w:spacing w:after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  <w:p w:rsidR="00347693" w:rsidRPr="00347693" w:rsidRDefault="00347693" w:rsidP="00347693">
            <w:pPr>
              <w:spacing w:after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be-BY" w:bidi="or-IN"/>
              </w:rPr>
            </w:pPr>
            <w:r w:rsidRPr="00347693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</w:tr>
      <w:tr w:rsidR="00347693" w:rsidTr="00126561">
        <w:tc>
          <w:tcPr>
            <w:tcW w:w="4503" w:type="dxa"/>
          </w:tcPr>
          <w:p w:rsidR="00347693" w:rsidRPr="00347693" w:rsidRDefault="00347693" w:rsidP="00347693">
            <w:pPr>
              <w:spacing w:after="0"/>
              <w:rPr>
                <w:rFonts w:ascii="Times New Roman" w:eastAsia="PMingLiU" w:hAnsi="Times New Roman" w:cs="Times New Roman"/>
                <w:sz w:val="24"/>
                <w:szCs w:val="24"/>
                <w:lang w:val="be-BY" w:bidi="or-IN"/>
              </w:rPr>
            </w:pPr>
          </w:p>
          <w:p w:rsidR="00347693" w:rsidRPr="00347693" w:rsidRDefault="00347693" w:rsidP="0034769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</w:pPr>
            <w:r w:rsidRPr="0034769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</w:t>
            </w:r>
            <w:r w:rsidRPr="00347693">
              <w:rPr>
                <w:rFonts w:ascii="Times New Roman" w:hAnsi="Times New Roman" w:cs="Times New Roman"/>
                <w:sz w:val="24"/>
                <w:szCs w:val="24"/>
              </w:rPr>
              <w:t>.08.2023  №  ____</w:t>
            </w:r>
          </w:p>
          <w:p w:rsidR="00347693" w:rsidRPr="00347693" w:rsidRDefault="00347693" w:rsidP="00347693">
            <w:pPr>
              <w:spacing w:after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be-BY" w:bidi="or-IN"/>
              </w:rPr>
            </w:pPr>
            <w:proofErr w:type="spellStart"/>
            <w:r w:rsidRPr="00347693">
              <w:rPr>
                <w:rFonts w:ascii="Times New Roman" w:hAnsi="Times New Roman" w:cs="Times New Roman"/>
                <w:sz w:val="24"/>
                <w:szCs w:val="24"/>
              </w:rPr>
              <w:t>г.Жло</w:t>
            </w:r>
            <w:proofErr w:type="spellEnd"/>
            <w:r w:rsidRPr="0034769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бін </w:t>
            </w:r>
          </w:p>
        </w:tc>
        <w:tc>
          <w:tcPr>
            <w:tcW w:w="5068" w:type="dxa"/>
          </w:tcPr>
          <w:p w:rsidR="00347693" w:rsidRPr="00347693" w:rsidRDefault="00347693" w:rsidP="00347693">
            <w:pPr>
              <w:spacing w:after="0"/>
              <w:rPr>
                <w:rFonts w:ascii="Times New Roman" w:eastAsia="PMingLiU" w:hAnsi="Times New Roman" w:cs="Times New Roman"/>
                <w:sz w:val="24"/>
                <w:szCs w:val="24"/>
                <w:lang w:bidi="or-IN"/>
              </w:rPr>
            </w:pPr>
          </w:p>
          <w:p w:rsidR="00347693" w:rsidRPr="00347693" w:rsidRDefault="00347693" w:rsidP="003476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</w:pPr>
          </w:p>
          <w:p w:rsidR="00347693" w:rsidRPr="00347693" w:rsidRDefault="00347693" w:rsidP="00347693">
            <w:pPr>
              <w:spacing w:after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bidi="or-IN"/>
              </w:rPr>
            </w:pPr>
            <w:proofErr w:type="spellStart"/>
            <w:r w:rsidRPr="00347693">
              <w:rPr>
                <w:rFonts w:ascii="Times New Roman" w:hAnsi="Times New Roman" w:cs="Times New Roman"/>
                <w:sz w:val="24"/>
                <w:szCs w:val="24"/>
              </w:rPr>
              <w:t>г.Жлобин</w:t>
            </w:r>
            <w:proofErr w:type="spellEnd"/>
          </w:p>
        </w:tc>
      </w:tr>
    </w:tbl>
    <w:p w:rsidR="00A802E9" w:rsidRDefault="00A802E9" w:rsidP="00A802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02E9" w:rsidRPr="00E22C53" w:rsidRDefault="00A802E9" w:rsidP="00A802E9">
      <w:pPr>
        <w:shd w:val="clear" w:color="auto" w:fill="FFFFFF"/>
        <w:tabs>
          <w:tab w:val="left" w:pos="1387"/>
          <w:tab w:val="left" w:pos="2856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деятельности Знаменной группы </w:t>
      </w:r>
    </w:p>
    <w:p w:rsidR="00A802E9" w:rsidRPr="00E22C53" w:rsidRDefault="00A802E9" w:rsidP="00A802E9">
      <w:pPr>
        <w:shd w:val="clear" w:color="auto" w:fill="FFFFFF"/>
        <w:tabs>
          <w:tab w:val="left" w:pos="1387"/>
          <w:tab w:val="left" w:pos="28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2E9" w:rsidRPr="00E22C53" w:rsidRDefault="00A802E9" w:rsidP="00A8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приказом Министерства образования Республики Беларусь «О совершенствовании работы по патриотическому воспитанию» от 25.05.2022 №368, с целью повышения эффективности работы по воспитанию гражданственности и патриотизма обучающихся </w:t>
      </w:r>
    </w:p>
    <w:p w:rsidR="00A802E9" w:rsidRPr="00E22C53" w:rsidRDefault="00A802E9" w:rsidP="00A8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802E9" w:rsidRPr="00E22C53" w:rsidRDefault="00A802E9" w:rsidP="00A8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Создать в учреждении образования Знаменную группу (основной и резервный составы) для проведения церемонии вноса и выноса Государственного флага Республики Беларусь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намени) в составе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A802E9" w:rsidRPr="00E22C53" w:rsidRDefault="00A802E9" w:rsidP="00A8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Назначить руководителем Знаменной группы руководителя по военно-патриотическому воспитанию </w:t>
      </w:r>
      <w:r w:rsidR="00347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Ковалёва С.В.</w:t>
      </w:r>
    </w:p>
    <w:p w:rsidR="00A802E9" w:rsidRPr="00E22C53" w:rsidRDefault="00A802E9" w:rsidP="00A8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Руководителю Знаменной группы </w:t>
      </w:r>
      <w:r w:rsidR="0034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Ковалёву С.В. </w:t>
      </w: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:rsidR="00A802E9" w:rsidRPr="00E22C53" w:rsidRDefault="00A802E9" w:rsidP="00A80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изучение с учащимися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Знаменной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материала об общих положениях строевой подготовки, порядке действий Знаменной группы при вносе и выносе Государственного флага Республики Беларусь, о правилах безопасного поведения при проведении практических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по строевой подготовке,</w:t>
      </w:r>
    </w:p>
    <w:p w:rsidR="00A802E9" w:rsidRPr="00E22C53" w:rsidRDefault="00A802E9" w:rsidP="00A80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7693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01.09.2023 по 25.05.2024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02E9" w:rsidRPr="00E22C53" w:rsidRDefault="00A802E9" w:rsidP="00A80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проведение практических занятий по отработке элементов строевой подготовки, действий Знамённой группы при проведении церемонии вноса и выноса 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флага Республики Беларусь,</w:t>
      </w:r>
    </w:p>
    <w:p w:rsidR="00A802E9" w:rsidRPr="00E22C53" w:rsidRDefault="00A802E9" w:rsidP="00A80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</w:t>
      </w:r>
      <w:r w:rsidRPr="008B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7693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01.09.2023 по 25.05.2024</w:t>
      </w:r>
    </w:p>
    <w:p w:rsidR="00A802E9" w:rsidRPr="00E22C53" w:rsidRDefault="00A802E9" w:rsidP="00A80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участие Знаменной группы учреждения образования в проведении массовых торжественных мероприятий, в том числе</w:t>
      </w:r>
      <w:r w:rsidRPr="00E2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линеек, посвященных началу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</w:t>
      </w:r>
      <w:r w:rsidRPr="00E2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подведению итогов работы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учебную</w:t>
      </w:r>
      <w:r w:rsidRPr="00E2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четверть, с </w:t>
      </w: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Государственного флага и Государственного гимна Республики Беларусь, </w:t>
      </w:r>
    </w:p>
    <w:p w:rsidR="00A802E9" w:rsidRPr="00E22C53" w:rsidRDefault="00A802E9" w:rsidP="00A80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постоянно.</w:t>
      </w:r>
    </w:p>
    <w:p w:rsidR="00A802E9" w:rsidRPr="00E22C53" w:rsidRDefault="00A802E9" w:rsidP="00A80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Педагогу-организатору </w:t>
      </w:r>
      <w:proofErr w:type="spellStart"/>
      <w:r w:rsidR="00347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Кизеевой</w:t>
      </w:r>
      <w:proofErr w:type="spellEnd"/>
      <w:r w:rsidR="0034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обеспечить:</w:t>
      </w:r>
    </w:p>
    <w:p w:rsidR="00A802E9" w:rsidRPr="00E22C53" w:rsidRDefault="00A802E9" w:rsidP="00A80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включение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сценарии школьных торжественных мероприятий</w:t>
      </w: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церемонию вноса и выноса Государственного флага Республики Беларусь,</w:t>
      </w:r>
    </w:p>
    <w:p w:rsidR="00A802E9" w:rsidRPr="00E22C53" w:rsidRDefault="00A802E9" w:rsidP="00A80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в течение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7693">
        <w:rPr>
          <w:rFonts w:ascii="Times New Roman" w:eastAsia="Times New Roman" w:hAnsi="Times New Roman" w:cs="Times New Roman"/>
          <w:sz w:val="28"/>
          <w:szCs w:val="28"/>
          <w:lang w:eastAsia="ru-RU"/>
        </w:rPr>
        <w:t>-2024 учебного года</w:t>
      </w: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02E9" w:rsidRPr="00E22C53" w:rsidRDefault="00A802E9" w:rsidP="00A80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4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проведение торжественных мероприятий</w:t>
      </w:r>
      <w:r w:rsidRPr="00E2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Государственного флага и Государственного гимна Республики Беларусь,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содержания, направленного на воспитание гражданственности и патриотизма</w:t>
      </w: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2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документами, инструктивно-методическими материалами,</w:t>
      </w:r>
    </w:p>
    <w:p w:rsidR="00A802E9" w:rsidRPr="00E22C53" w:rsidRDefault="00A802E9" w:rsidP="00A80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53"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A802E9" w:rsidRDefault="00A802E9" w:rsidP="00A8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подготовку и размещение информации о вышеуказанных мероприятиях на официальном сайте учреждения образования не позднее одного дня после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802E9" w:rsidRPr="00E22C53" w:rsidRDefault="00A802E9" w:rsidP="00A8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53">
        <w:rPr>
          <w:rFonts w:ascii="Times New Roman" w:hAnsi="Times New Roman" w:cs="Times New Roman"/>
          <w:sz w:val="28"/>
          <w:szCs w:val="28"/>
        </w:rPr>
        <w:t>срок: постоянно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2E9" w:rsidRPr="00E22C53" w:rsidRDefault="00A802E9" w:rsidP="00A8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Заместителю директора по воспитательной работе </w:t>
      </w:r>
      <w:proofErr w:type="spellStart"/>
      <w:r w:rsidR="00347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Косиковой</w:t>
      </w:r>
      <w:proofErr w:type="spellEnd"/>
      <w:r w:rsidR="0034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7693">
        <w:rPr>
          <w:rFonts w:ascii="Times New Roman" w:eastAsia="Times New Roman" w:hAnsi="Times New Roman" w:cs="Times New Roman"/>
          <w:sz w:val="28"/>
          <w:szCs w:val="28"/>
          <w:lang w:eastAsia="ru-RU"/>
        </w:rPr>
        <w:t>Я.М.</w:t>
      </w: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02E9" w:rsidRPr="00E22C53" w:rsidRDefault="00A802E9" w:rsidP="003476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разработать график проведения теоретических и практических занятий Знаменной группы, предложив его для утверждения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иректору учреждения образования</w:t>
      </w:r>
      <w:r w:rsidR="00347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2E9" w:rsidRDefault="00A802E9" w:rsidP="00A802E9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обеспечить координацию и контроль деятельности по подготовке Знаменной группы, </w:t>
      </w:r>
    </w:p>
    <w:p w:rsidR="00A802E9" w:rsidRPr="00E22C53" w:rsidRDefault="00A802E9" w:rsidP="00A802E9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постоянно.</w:t>
      </w:r>
    </w:p>
    <w:p w:rsidR="00A802E9" w:rsidRDefault="00A802E9" w:rsidP="00A802E9">
      <w:pPr>
        <w:tabs>
          <w:tab w:val="left" w:pos="67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2E9" w:rsidRPr="005A6F51" w:rsidRDefault="00A802E9" w:rsidP="00A802E9">
      <w:pPr>
        <w:tabs>
          <w:tab w:val="left" w:pos="6765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</w:t>
      </w:r>
      <w:r w:rsidRPr="00E22C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34769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А.А.Любин</w:t>
      </w:r>
      <w:proofErr w:type="spellEnd"/>
    </w:p>
    <w:p w:rsidR="00A802E9" w:rsidRDefault="00A802E9" w:rsidP="00A802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E9" w:rsidRDefault="00A802E9" w:rsidP="00347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E9" w:rsidRDefault="00A802E9" w:rsidP="00A802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E9" w:rsidRDefault="00A802E9" w:rsidP="00A802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учащихся Знаменной группы </w:t>
      </w:r>
    </w:p>
    <w:p w:rsidR="00A802E9" w:rsidRDefault="00A802E9" w:rsidP="00A802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«Средняя школа №</w:t>
      </w:r>
      <w:r w:rsidR="00347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347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Жлобина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802E9" w:rsidRDefault="00A802E9" w:rsidP="00A802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691"/>
        <w:gridCol w:w="1921"/>
      </w:tblGrid>
      <w:tr w:rsidR="00A802E9" w:rsidTr="00E76630">
        <w:tc>
          <w:tcPr>
            <w:tcW w:w="9571" w:type="dxa"/>
            <w:gridSpan w:val="3"/>
          </w:tcPr>
          <w:p w:rsidR="00A802E9" w:rsidRDefault="00A802E9" w:rsidP="00E76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Hlk15111958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состав</w:t>
            </w:r>
          </w:p>
        </w:tc>
      </w:tr>
      <w:tr w:rsidR="00A802E9" w:rsidTr="00E823B9">
        <w:tc>
          <w:tcPr>
            <w:tcW w:w="959" w:type="dxa"/>
          </w:tcPr>
          <w:p w:rsidR="00A802E9" w:rsidRDefault="00A802E9" w:rsidP="00E76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91" w:type="dxa"/>
          </w:tcPr>
          <w:p w:rsidR="00A802E9" w:rsidRDefault="00A802E9" w:rsidP="00E76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921" w:type="dxa"/>
          </w:tcPr>
          <w:p w:rsidR="00A802E9" w:rsidRDefault="00A802E9" w:rsidP="00E76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A802E9" w:rsidTr="00E823B9">
        <w:tc>
          <w:tcPr>
            <w:tcW w:w="959" w:type="dxa"/>
          </w:tcPr>
          <w:p w:rsidR="00A802E9" w:rsidRDefault="00A802E9" w:rsidP="00E76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91" w:type="dxa"/>
          </w:tcPr>
          <w:p w:rsidR="00A802E9" w:rsidRPr="009E6074" w:rsidRDefault="00347693" w:rsidP="00E766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Жуков Максим </w:t>
            </w:r>
            <w:r w:rsidR="009E6074" w:rsidRPr="009E6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 (знаменосец)</w:t>
            </w:r>
          </w:p>
        </w:tc>
        <w:tc>
          <w:tcPr>
            <w:tcW w:w="1921" w:type="dxa"/>
          </w:tcPr>
          <w:p w:rsidR="00A802E9" w:rsidRPr="009E6074" w:rsidRDefault="009E6074" w:rsidP="00E76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</w:tr>
      <w:tr w:rsidR="00A802E9" w:rsidTr="00E823B9">
        <w:tc>
          <w:tcPr>
            <w:tcW w:w="959" w:type="dxa"/>
          </w:tcPr>
          <w:p w:rsidR="00A802E9" w:rsidRDefault="00A802E9" w:rsidP="00E76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91" w:type="dxa"/>
          </w:tcPr>
          <w:p w:rsidR="00A802E9" w:rsidRPr="009E6074" w:rsidRDefault="009E6074" w:rsidP="009E60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074">
              <w:rPr>
                <w:rStyle w:val="FontStyle12"/>
                <w:sz w:val="30"/>
                <w:szCs w:val="30"/>
              </w:rPr>
              <w:t>Ерченко Павел Дмитриевич</w:t>
            </w:r>
            <w:r w:rsidR="00E823B9">
              <w:rPr>
                <w:rStyle w:val="FontStyle12"/>
                <w:sz w:val="30"/>
                <w:szCs w:val="30"/>
              </w:rPr>
              <w:t xml:space="preserve"> (</w:t>
            </w:r>
            <w:proofErr w:type="spellStart"/>
            <w:proofErr w:type="gramStart"/>
            <w:r w:rsidR="00E823B9">
              <w:rPr>
                <w:rStyle w:val="FontStyle12"/>
                <w:sz w:val="30"/>
                <w:szCs w:val="30"/>
              </w:rPr>
              <w:t>асмстент,командир</w:t>
            </w:r>
            <w:proofErr w:type="spellEnd"/>
            <w:proofErr w:type="gramEnd"/>
            <w:r w:rsidR="00E823B9">
              <w:rPr>
                <w:rStyle w:val="FontStyle12"/>
                <w:sz w:val="30"/>
                <w:szCs w:val="30"/>
              </w:rPr>
              <w:t>)</w:t>
            </w:r>
          </w:p>
        </w:tc>
        <w:tc>
          <w:tcPr>
            <w:tcW w:w="1921" w:type="dxa"/>
          </w:tcPr>
          <w:p w:rsidR="00A802E9" w:rsidRPr="009E6074" w:rsidRDefault="009E6074" w:rsidP="00E76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</w:tr>
      <w:tr w:rsidR="00A802E9" w:rsidTr="00E823B9">
        <w:tc>
          <w:tcPr>
            <w:tcW w:w="959" w:type="dxa"/>
          </w:tcPr>
          <w:p w:rsidR="00A802E9" w:rsidRDefault="00A802E9" w:rsidP="00E76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91" w:type="dxa"/>
          </w:tcPr>
          <w:p w:rsidR="00A802E9" w:rsidRPr="009E6074" w:rsidRDefault="009E6074" w:rsidP="009E60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6074">
              <w:rPr>
                <w:rStyle w:val="FontStyle12"/>
                <w:sz w:val="30"/>
                <w:szCs w:val="30"/>
              </w:rPr>
              <w:t>Ревтович</w:t>
            </w:r>
            <w:proofErr w:type="spellEnd"/>
            <w:r w:rsidRPr="009E6074">
              <w:rPr>
                <w:rStyle w:val="FontStyle12"/>
                <w:sz w:val="30"/>
                <w:szCs w:val="30"/>
              </w:rPr>
              <w:t xml:space="preserve"> Никита Олегович</w:t>
            </w:r>
            <w:r w:rsidR="00E823B9">
              <w:rPr>
                <w:rStyle w:val="FontStyle12"/>
                <w:sz w:val="30"/>
                <w:szCs w:val="30"/>
              </w:rPr>
              <w:t>(ассистент)</w:t>
            </w:r>
          </w:p>
        </w:tc>
        <w:tc>
          <w:tcPr>
            <w:tcW w:w="1921" w:type="dxa"/>
          </w:tcPr>
          <w:p w:rsidR="00A802E9" w:rsidRPr="009E6074" w:rsidRDefault="009E6074" w:rsidP="00E76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</w:tr>
      <w:tr w:rsidR="00A802E9" w:rsidTr="00E823B9">
        <w:tc>
          <w:tcPr>
            <w:tcW w:w="959" w:type="dxa"/>
          </w:tcPr>
          <w:p w:rsidR="00A802E9" w:rsidRDefault="00347693" w:rsidP="00E76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91" w:type="dxa"/>
          </w:tcPr>
          <w:p w:rsidR="00A802E9" w:rsidRPr="009E6074" w:rsidRDefault="009E6074" w:rsidP="009E60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074">
              <w:rPr>
                <w:rStyle w:val="FontStyle12"/>
                <w:sz w:val="30"/>
                <w:szCs w:val="30"/>
              </w:rPr>
              <w:t>Ющенко Тимофей Александрович</w:t>
            </w:r>
            <w:r w:rsidR="00E823B9">
              <w:rPr>
                <w:rStyle w:val="FontStyle12"/>
                <w:sz w:val="30"/>
                <w:szCs w:val="30"/>
              </w:rPr>
              <w:t>(ассистент)</w:t>
            </w:r>
          </w:p>
        </w:tc>
        <w:tc>
          <w:tcPr>
            <w:tcW w:w="1921" w:type="dxa"/>
          </w:tcPr>
          <w:p w:rsidR="00A802E9" w:rsidRPr="009E6074" w:rsidRDefault="009E6074" w:rsidP="00E76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</w:tr>
    </w:tbl>
    <w:bookmarkEnd w:id="0"/>
    <w:p w:rsidR="009E6074" w:rsidRPr="009E6074" w:rsidRDefault="009E6074" w:rsidP="009E6074">
      <w:pPr>
        <w:rPr>
          <w:rFonts w:ascii="Times New Roman" w:hAnsi="Times New Roman" w:cs="Times New Roman"/>
          <w:sz w:val="30"/>
          <w:szCs w:val="30"/>
        </w:rPr>
      </w:pPr>
      <w:r w:rsidRPr="009E6074">
        <w:rPr>
          <w:rFonts w:ascii="Times New Roman" w:hAnsi="Times New Roman" w:cs="Times New Roman"/>
          <w:sz w:val="30"/>
          <w:szCs w:val="30"/>
        </w:rPr>
        <w:lastRenderedPageBreak/>
        <w:t xml:space="preserve">С приказом </w:t>
      </w:r>
      <w:proofErr w:type="gramStart"/>
      <w:r w:rsidRPr="009E6074">
        <w:rPr>
          <w:rFonts w:ascii="Times New Roman" w:hAnsi="Times New Roman" w:cs="Times New Roman"/>
          <w:sz w:val="30"/>
          <w:szCs w:val="30"/>
        </w:rPr>
        <w:t xml:space="preserve">ознакомлены:   </w:t>
      </w:r>
      <w:proofErr w:type="gramEnd"/>
      <w:r w:rsidRPr="009E6074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proofErr w:type="spellStart"/>
      <w:r w:rsidRPr="009E6074">
        <w:rPr>
          <w:rFonts w:ascii="Times New Roman" w:hAnsi="Times New Roman" w:cs="Times New Roman"/>
          <w:sz w:val="30"/>
          <w:szCs w:val="30"/>
        </w:rPr>
        <w:t>С.В.Ковалёв</w:t>
      </w:r>
      <w:proofErr w:type="spellEnd"/>
    </w:p>
    <w:p w:rsidR="009E6074" w:rsidRPr="009E6074" w:rsidRDefault="009E6074" w:rsidP="009E6074">
      <w:pPr>
        <w:ind w:firstLine="6804"/>
        <w:rPr>
          <w:rFonts w:ascii="Times New Roman" w:hAnsi="Times New Roman" w:cs="Times New Roman"/>
          <w:sz w:val="30"/>
          <w:szCs w:val="30"/>
        </w:rPr>
      </w:pPr>
      <w:r w:rsidRPr="009E6074">
        <w:rPr>
          <w:rFonts w:ascii="Times New Roman" w:hAnsi="Times New Roman" w:cs="Times New Roman"/>
          <w:sz w:val="30"/>
          <w:szCs w:val="30"/>
        </w:rPr>
        <w:t>_</w:t>
      </w:r>
      <w:r w:rsidRPr="009E6074">
        <w:rPr>
          <w:rFonts w:ascii="Times New Roman" w:hAnsi="Times New Roman" w:cs="Times New Roman"/>
          <w:i/>
          <w:sz w:val="30"/>
          <w:szCs w:val="30"/>
        </w:rPr>
        <w:t>__.___.____</w:t>
      </w:r>
    </w:p>
    <w:p w:rsidR="009E6074" w:rsidRPr="009E6074" w:rsidRDefault="009E6074" w:rsidP="009E6074">
      <w:pPr>
        <w:ind w:firstLine="6804"/>
        <w:rPr>
          <w:rFonts w:ascii="Times New Roman" w:hAnsi="Times New Roman" w:cs="Times New Roman"/>
          <w:sz w:val="30"/>
          <w:szCs w:val="30"/>
        </w:rPr>
      </w:pPr>
      <w:proofErr w:type="spellStart"/>
      <w:r w:rsidRPr="009E6074">
        <w:rPr>
          <w:rFonts w:ascii="Times New Roman" w:hAnsi="Times New Roman" w:cs="Times New Roman"/>
          <w:sz w:val="30"/>
          <w:szCs w:val="30"/>
        </w:rPr>
        <w:t>Я.И.Косикова</w:t>
      </w:r>
      <w:proofErr w:type="spellEnd"/>
    </w:p>
    <w:p w:rsidR="009E6074" w:rsidRPr="009E6074" w:rsidRDefault="009E6074" w:rsidP="009E6074">
      <w:pPr>
        <w:ind w:firstLine="6804"/>
        <w:rPr>
          <w:rFonts w:ascii="Times New Roman" w:hAnsi="Times New Roman" w:cs="Times New Roman"/>
        </w:rPr>
      </w:pPr>
      <w:r w:rsidRPr="009E6074">
        <w:rPr>
          <w:rFonts w:ascii="Times New Roman" w:hAnsi="Times New Roman" w:cs="Times New Roman"/>
          <w:sz w:val="30"/>
          <w:szCs w:val="30"/>
        </w:rPr>
        <w:t>_</w:t>
      </w:r>
      <w:r w:rsidRPr="009E6074">
        <w:rPr>
          <w:rFonts w:ascii="Times New Roman" w:hAnsi="Times New Roman" w:cs="Times New Roman"/>
          <w:i/>
          <w:sz w:val="30"/>
          <w:szCs w:val="30"/>
        </w:rPr>
        <w:t>__.___.____</w:t>
      </w:r>
    </w:p>
    <w:p w:rsidR="00347693" w:rsidRPr="00A802E9" w:rsidRDefault="00347693" w:rsidP="00A802E9"/>
    <w:sectPr w:rsidR="00347693" w:rsidRPr="00A802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E9"/>
    <w:rsid w:val="00347693"/>
    <w:rsid w:val="00372B60"/>
    <w:rsid w:val="009E6074"/>
    <w:rsid w:val="00A802E9"/>
    <w:rsid w:val="00E8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988F"/>
  <w15:chartTrackingRefBased/>
  <w15:docId w15:val="{ADB8D761-84FC-474D-860A-9F88ED8E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2E9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E9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9E6074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Len_T</dc:creator>
  <cp:keywords/>
  <dc:description/>
  <cp:lastModifiedBy>Len_T</cp:lastModifiedBy>
  <cp:revision>3</cp:revision>
  <dcterms:created xsi:type="dcterms:W3CDTF">2023-11-17T06:23:00Z</dcterms:created>
  <dcterms:modified xsi:type="dcterms:W3CDTF">2023-11-17T10:19:00Z</dcterms:modified>
</cp:coreProperties>
</file>